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39" w:rsidRPr="00D87333" w:rsidRDefault="005B6636" w:rsidP="005B6636">
      <w:pPr>
        <w:tabs>
          <w:tab w:val="center" w:pos="4677"/>
          <w:tab w:val="left" w:pos="7980"/>
        </w:tabs>
        <w:rPr>
          <w:b/>
        </w:rPr>
      </w:pPr>
      <w:r>
        <w:rPr>
          <w:b/>
        </w:rPr>
        <w:tab/>
      </w:r>
      <w:r w:rsidR="00406B4C" w:rsidRPr="00D87333">
        <w:rPr>
          <w:b/>
        </w:rPr>
        <w:t xml:space="preserve"> </w:t>
      </w:r>
      <w:r w:rsidR="009F376C" w:rsidRPr="00D87333">
        <w:rPr>
          <w:b/>
        </w:rPr>
        <w:t xml:space="preserve"> </w:t>
      </w:r>
      <w:r w:rsidRPr="00D87333">
        <w:rPr>
          <w:b/>
        </w:rPr>
        <w:tab/>
      </w:r>
    </w:p>
    <w:p w:rsidR="00913EE1" w:rsidRPr="00D87333" w:rsidRDefault="003D42D9" w:rsidP="00D87333">
      <w:pPr>
        <w:jc w:val="center"/>
        <w:rPr>
          <w:rFonts w:ascii="Arial" w:hAnsi="Arial" w:cs="Arial"/>
          <w:b/>
        </w:rPr>
      </w:pPr>
      <w:r w:rsidRPr="00D87333">
        <w:rPr>
          <w:rFonts w:ascii="Arial" w:hAnsi="Arial" w:cs="Arial"/>
          <w:b/>
        </w:rPr>
        <w:t xml:space="preserve"> </w:t>
      </w:r>
      <w:r w:rsidR="00913EE1" w:rsidRPr="00D87333">
        <w:rPr>
          <w:rFonts w:ascii="Arial" w:hAnsi="Arial" w:cs="Arial"/>
          <w:b/>
        </w:rPr>
        <w:t>СОВЕТ ДЕПУТАТОВ</w:t>
      </w:r>
    </w:p>
    <w:p w:rsidR="00F3764C" w:rsidRPr="00D87333" w:rsidRDefault="00913EE1" w:rsidP="00D87333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D87333">
        <w:rPr>
          <w:rFonts w:ascii="Arial" w:hAnsi="Arial" w:cs="Arial"/>
          <w:b/>
        </w:rPr>
        <w:t>ЗАХОПЕРСКОГО СЕЛЬСКОГО ПОСЕЛЕНИЯ</w:t>
      </w:r>
      <w:r w:rsidRPr="00D87333">
        <w:rPr>
          <w:rFonts w:ascii="Arial" w:hAnsi="Arial" w:cs="Arial"/>
          <w:b/>
        </w:rPr>
        <w:br/>
        <w:t>НЕХАЕВСКОГО МУНИЦИПАЛЬНОГО РАЙОНА</w:t>
      </w:r>
      <w:r w:rsidRPr="00D87333">
        <w:rPr>
          <w:rFonts w:ascii="Arial" w:hAnsi="Arial" w:cs="Arial"/>
          <w:b/>
        </w:rPr>
        <w:br/>
        <w:t>ВОЛГОГРАДСКОЙ ОБЛАСТИ</w:t>
      </w:r>
    </w:p>
    <w:p w:rsidR="00D87333" w:rsidRPr="00D87333" w:rsidRDefault="00D87333" w:rsidP="00D87333">
      <w:pPr>
        <w:jc w:val="center"/>
        <w:rPr>
          <w:rFonts w:ascii="Arial" w:hAnsi="Arial" w:cs="Arial"/>
          <w:b/>
        </w:rPr>
      </w:pPr>
    </w:p>
    <w:p w:rsidR="00D87333" w:rsidRPr="00D87333" w:rsidRDefault="00913EE1" w:rsidP="00D87333">
      <w:pPr>
        <w:tabs>
          <w:tab w:val="left" w:pos="3330"/>
        </w:tabs>
        <w:rPr>
          <w:rFonts w:ascii="Arial" w:hAnsi="Arial" w:cs="Arial"/>
        </w:rPr>
      </w:pPr>
      <w:r w:rsidRPr="00D87333">
        <w:rPr>
          <w:rFonts w:ascii="Arial" w:hAnsi="Arial" w:cs="Arial"/>
        </w:rPr>
        <w:t xml:space="preserve"> </w:t>
      </w:r>
      <w:bookmarkStart w:id="0" w:name="_GoBack"/>
      <w:bookmarkEnd w:id="0"/>
    </w:p>
    <w:p w:rsidR="00913EE1" w:rsidRPr="00D87333" w:rsidRDefault="00976DDD" w:rsidP="00D87333">
      <w:pPr>
        <w:tabs>
          <w:tab w:val="left" w:pos="3330"/>
        </w:tabs>
        <w:rPr>
          <w:rFonts w:ascii="Arial" w:hAnsi="Arial" w:cs="Arial"/>
          <w:b/>
        </w:rPr>
      </w:pPr>
      <w:r w:rsidRPr="00D87333">
        <w:rPr>
          <w:rFonts w:ascii="Arial" w:hAnsi="Arial" w:cs="Arial"/>
        </w:rPr>
        <w:t xml:space="preserve">                 </w:t>
      </w:r>
      <w:r w:rsidR="00913EE1" w:rsidRPr="00D87333">
        <w:rPr>
          <w:rFonts w:ascii="Arial" w:hAnsi="Arial" w:cs="Arial"/>
        </w:rPr>
        <w:t xml:space="preserve">      </w:t>
      </w:r>
      <w:r w:rsidR="009C7F6B" w:rsidRPr="00D87333">
        <w:rPr>
          <w:rFonts w:ascii="Arial" w:hAnsi="Arial" w:cs="Arial"/>
        </w:rPr>
        <w:t xml:space="preserve">                     </w:t>
      </w:r>
      <w:r w:rsidR="00D87333" w:rsidRPr="00D87333">
        <w:rPr>
          <w:rFonts w:ascii="Arial" w:hAnsi="Arial" w:cs="Arial"/>
        </w:rPr>
        <w:t xml:space="preserve">                 </w:t>
      </w:r>
      <w:r w:rsidR="00182819" w:rsidRPr="00D87333">
        <w:rPr>
          <w:rFonts w:ascii="Arial" w:hAnsi="Arial" w:cs="Arial"/>
          <w:b/>
        </w:rPr>
        <w:t xml:space="preserve">Решение </w:t>
      </w:r>
      <w:r w:rsidR="00D252FE" w:rsidRPr="00D87333">
        <w:rPr>
          <w:rFonts w:ascii="Arial" w:hAnsi="Arial" w:cs="Arial"/>
          <w:b/>
        </w:rPr>
        <w:t xml:space="preserve"> </w:t>
      </w:r>
      <w:r w:rsidR="009C7F6B" w:rsidRPr="00D87333">
        <w:rPr>
          <w:rFonts w:ascii="Arial" w:hAnsi="Arial" w:cs="Arial"/>
          <w:b/>
        </w:rPr>
        <w:t>№</w:t>
      </w:r>
      <w:r w:rsidR="00D22AF0" w:rsidRPr="00D87333">
        <w:rPr>
          <w:rFonts w:ascii="Arial" w:hAnsi="Arial" w:cs="Arial"/>
          <w:b/>
        </w:rPr>
        <w:t xml:space="preserve"> </w:t>
      </w:r>
      <w:r w:rsidR="00F259DC" w:rsidRPr="00D87333">
        <w:rPr>
          <w:rFonts w:ascii="Arial" w:hAnsi="Arial" w:cs="Arial"/>
          <w:b/>
        </w:rPr>
        <w:t>30/1</w:t>
      </w:r>
    </w:p>
    <w:p w:rsidR="00D87333" w:rsidRPr="00D87333" w:rsidRDefault="00D87333" w:rsidP="00D87333">
      <w:pPr>
        <w:tabs>
          <w:tab w:val="left" w:pos="3330"/>
        </w:tabs>
        <w:rPr>
          <w:rFonts w:ascii="Arial" w:hAnsi="Arial" w:cs="Arial"/>
          <w:b/>
        </w:rPr>
      </w:pPr>
      <w:r w:rsidRPr="00D87333">
        <w:rPr>
          <w:rFonts w:ascii="Arial" w:hAnsi="Arial" w:cs="Arial"/>
        </w:rPr>
        <w:t>от 23.03.2022г</w:t>
      </w:r>
    </w:p>
    <w:p w:rsidR="00D87333" w:rsidRPr="00D87333" w:rsidRDefault="00D87333" w:rsidP="00D87333">
      <w:pPr>
        <w:tabs>
          <w:tab w:val="left" w:pos="3330"/>
        </w:tabs>
        <w:rPr>
          <w:rFonts w:ascii="Arial" w:hAnsi="Arial" w:cs="Arial"/>
          <w:b/>
        </w:rPr>
      </w:pPr>
    </w:p>
    <w:p w:rsidR="00913EE1" w:rsidRPr="00D87333" w:rsidRDefault="00726EF5" w:rsidP="00D87333">
      <w:pPr>
        <w:tabs>
          <w:tab w:val="left" w:pos="3330"/>
        </w:tabs>
        <w:rPr>
          <w:rFonts w:ascii="Arial" w:hAnsi="Arial" w:cs="Arial"/>
        </w:rPr>
      </w:pPr>
      <w:r w:rsidRPr="00D87333">
        <w:rPr>
          <w:rFonts w:ascii="Arial" w:hAnsi="Arial" w:cs="Arial"/>
        </w:rPr>
        <w:t>«</w:t>
      </w:r>
      <w:r w:rsidR="00055ACB" w:rsidRPr="00D87333">
        <w:rPr>
          <w:rFonts w:ascii="Arial" w:hAnsi="Arial" w:cs="Arial"/>
        </w:rPr>
        <w:t>Проект</w:t>
      </w:r>
      <w:r w:rsidR="00867489" w:rsidRPr="00D87333">
        <w:rPr>
          <w:rFonts w:ascii="Arial" w:hAnsi="Arial" w:cs="Arial"/>
        </w:rPr>
        <w:t xml:space="preserve"> отчета</w:t>
      </w:r>
      <w:r w:rsidR="00055ACB" w:rsidRPr="00D87333">
        <w:rPr>
          <w:rFonts w:ascii="Arial" w:hAnsi="Arial" w:cs="Arial"/>
        </w:rPr>
        <w:t xml:space="preserve"> о</w:t>
      </w:r>
      <w:r w:rsidR="00913EE1" w:rsidRPr="00D87333">
        <w:rPr>
          <w:rFonts w:ascii="Arial" w:hAnsi="Arial" w:cs="Arial"/>
        </w:rPr>
        <w:t>б исполнении бюджета</w:t>
      </w:r>
    </w:p>
    <w:p w:rsidR="00976DDD" w:rsidRPr="00D87333" w:rsidRDefault="00EE093D" w:rsidP="00D87333">
      <w:pPr>
        <w:tabs>
          <w:tab w:val="left" w:pos="3330"/>
        </w:tabs>
        <w:rPr>
          <w:rFonts w:ascii="Arial" w:hAnsi="Arial" w:cs="Arial"/>
        </w:rPr>
      </w:pPr>
      <w:proofErr w:type="spellStart"/>
      <w:r w:rsidRPr="00D87333">
        <w:rPr>
          <w:rFonts w:ascii="Arial" w:hAnsi="Arial" w:cs="Arial"/>
        </w:rPr>
        <w:t>Захоперского</w:t>
      </w:r>
      <w:proofErr w:type="spellEnd"/>
      <w:r w:rsidRPr="00D87333">
        <w:rPr>
          <w:rFonts w:ascii="Arial" w:hAnsi="Arial" w:cs="Arial"/>
        </w:rPr>
        <w:t xml:space="preserve"> сельского поселения за </w:t>
      </w:r>
      <w:r w:rsidR="00913EE1" w:rsidRPr="00D87333">
        <w:rPr>
          <w:rFonts w:ascii="Arial" w:hAnsi="Arial" w:cs="Arial"/>
        </w:rPr>
        <w:t>20</w:t>
      </w:r>
      <w:r w:rsidR="00F01FDC" w:rsidRPr="00D87333">
        <w:rPr>
          <w:rFonts w:ascii="Arial" w:hAnsi="Arial" w:cs="Arial"/>
        </w:rPr>
        <w:t>21</w:t>
      </w:r>
      <w:r w:rsidR="00913EE1" w:rsidRPr="00D87333">
        <w:rPr>
          <w:rFonts w:ascii="Arial" w:hAnsi="Arial" w:cs="Arial"/>
        </w:rPr>
        <w:t xml:space="preserve"> год</w:t>
      </w:r>
      <w:r w:rsidR="00726EF5" w:rsidRPr="00D87333">
        <w:rPr>
          <w:rFonts w:ascii="Arial" w:hAnsi="Arial" w:cs="Arial"/>
        </w:rPr>
        <w:t>»</w:t>
      </w:r>
    </w:p>
    <w:p w:rsidR="00D87333" w:rsidRPr="00D87333" w:rsidRDefault="00D87333" w:rsidP="00D87333">
      <w:pPr>
        <w:tabs>
          <w:tab w:val="left" w:pos="3330"/>
        </w:tabs>
        <w:rPr>
          <w:rFonts w:ascii="Arial" w:hAnsi="Arial" w:cs="Arial"/>
        </w:rPr>
      </w:pPr>
    </w:p>
    <w:p w:rsidR="001558EF" w:rsidRPr="00D87333" w:rsidRDefault="00913EE1" w:rsidP="00D87333">
      <w:pPr>
        <w:tabs>
          <w:tab w:val="left" w:pos="3330"/>
        </w:tabs>
        <w:rPr>
          <w:rFonts w:ascii="Arial" w:hAnsi="Arial" w:cs="Arial"/>
        </w:rPr>
      </w:pPr>
      <w:r w:rsidRPr="00D87333">
        <w:rPr>
          <w:rFonts w:ascii="Arial" w:hAnsi="Arial" w:cs="Arial"/>
        </w:rPr>
        <w:t xml:space="preserve">        Заслушав информацию главы муниципального образования об исполнении бюджета за 20</w:t>
      </w:r>
      <w:r w:rsidR="00F01FDC" w:rsidRPr="00D87333">
        <w:rPr>
          <w:rFonts w:ascii="Arial" w:hAnsi="Arial" w:cs="Arial"/>
        </w:rPr>
        <w:t>21</w:t>
      </w:r>
      <w:r w:rsidRPr="00D87333">
        <w:rPr>
          <w:rFonts w:ascii="Arial" w:hAnsi="Arial" w:cs="Arial"/>
        </w:rPr>
        <w:t xml:space="preserve"> год, совет депутатов отмечает следующее</w:t>
      </w:r>
      <w:r w:rsidR="0054723B" w:rsidRPr="00D87333">
        <w:rPr>
          <w:rFonts w:ascii="Arial" w:hAnsi="Arial" w:cs="Arial"/>
        </w:rPr>
        <w:t>:</w:t>
      </w:r>
    </w:p>
    <w:p w:rsidR="00CC5AF8" w:rsidRPr="00D87333" w:rsidRDefault="00203810" w:rsidP="00D87333">
      <w:pPr>
        <w:tabs>
          <w:tab w:val="left" w:pos="3330"/>
        </w:tabs>
        <w:rPr>
          <w:rFonts w:ascii="Arial" w:hAnsi="Arial" w:cs="Arial"/>
        </w:rPr>
      </w:pPr>
      <w:r w:rsidRPr="00D87333">
        <w:rPr>
          <w:rFonts w:ascii="Arial" w:hAnsi="Arial" w:cs="Arial"/>
        </w:rPr>
        <w:t xml:space="preserve">   </w:t>
      </w:r>
      <w:r w:rsidR="00CC5AF8" w:rsidRPr="00D87333">
        <w:rPr>
          <w:rFonts w:ascii="Arial" w:hAnsi="Arial" w:cs="Arial"/>
        </w:rPr>
        <w:t xml:space="preserve">   В первон</w:t>
      </w:r>
      <w:r w:rsidR="009937EB" w:rsidRPr="00D87333">
        <w:rPr>
          <w:rFonts w:ascii="Arial" w:hAnsi="Arial" w:cs="Arial"/>
        </w:rPr>
        <w:t>ачальном варианте бюджет на</w:t>
      </w:r>
      <w:r w:rsidR="00F01FDC" w:rsidRPr="00D87333">
        <w:rPr>
          <w:rFonts w:ascii="Arial" w:hAnsi="Arial" w:cs="Arial"/>
        </w:rPr>
        <w:t xml:space="preserve"> 2021</w:t>
      </w:r>
      <w:r w:rsidR="00CC5AF8" w:rsidRPr="00D87333">
        <w:rPr>
          <w:rFonts w:ascii="Arial" w:hAnsi="Arial" w:cs="Arial"/>
        </w:rPr>
        <w:t xml:space="preserve"> год был принят </w:t>
      </w:r>
      <w:r w:rsidR="00282B2A" w:rsidRPr="00D87333">
        <w:rPr>
          <w:rFonts w:ascii="Arial" w:hAnsi="Arial" w:cs="Arial"/>
        </w:rPr>
        <w:t xml:space="preserve">решением совета депутатов </w:t>
      </w:r>
      <w:r w:rsidR="000740FB" w:rsidRPr="00D87333">
        <w:rPr>
          <w:rFonts w:ascii="Arial" w:hAnsi="Arial" w:cs="Arial"/>
        </w:rPr>
        <w:t xml:space="preserve">№ </w:t>
      </w:r>
      <w:r w:rsidR="002E6007" w:rsidRPr="00D87333">
        <w:rPr>
          <w:rFonts w:ascii="Arial" w:hAnsi="Arial" w:cs="Arial"/>
        </w:rPr>
        <w:t>15</w:t>
      </w:r>
      <w:r w:rsidR="00464260" w:rsidRPr="00D87333">
        <w:rPr>
          <w:rFonts w:ascii="Arial" w:hAnsi="Arial" w:cs="Arial"/>
        </w:rPr>
        <w:t>/1</w:t>
      </w:r>
      <w:r w:rsidR="00CC5AF8" w:rsidRPr="00D87333">
        <w:rPr>
          <w:rFonts w:ascii="Arial" w:hAnsi="Arial" w:cs="Arial"/>
        </w:rPr>
        <w:t xml:space="preserve"> </w:t>
      </w:r>
      <w:r w:rsidR="002E6007" w:rsidRPr="00D87333">
        <w:rPr>
          <w:rFonts w:ascii="Arial" w:hAnsi="Arial" w:cs="Arial"/>
        </w:rPr>
        <w:t xml:space="preserve"> от 24.12.2020</w:t>
      </w:r>
      <w:r w:rsidR="00DB6E05" w:rsidRPr="00D87333">
        <w:rPr>
          <w:rFonts w:ascii="Arial" w:hAnsi="Arial" w:cs="Arial"/>
        </w:rPr>
        <w:t xml:space="preserve"> года по доходам в сумме </w:t>
      </w:r>
      <w:r w:rsidR="002E6007" w:rsidRPr="00D87333">
        <w:rPr>
          <w:rFonts w:ascii="Arial" w:hAnsi="Arial" w:cs="Arial"/>
        </w:rPr>
        <w:t>6565,75</w:t>
      </w:r>
      <w:r w:rsidR="00CC5AF8" w:rsidRPr="00D87333">
        <w:rPr>
          <w:rFonts w:ascii="Arial" w:hAnsi="Arial" w:cs="Arial"/>
        </w:rPr>
        <w:t xml:space="preserve"> тыс</w:t>
      </w:r>
      <w:proofErr w:type="gramStart"/>
      <w:r w:rsidR="00CC5AF8" w:rsidRPr="00D87333">
        <w:rPr>
          <w:rFonts w:ascii="Arial" w:hAnsi="Arial" w:cs="Arial"/>
        </w:rPr>
        <w:t>.р</w:t>
      </w:r>
      <w:proofErr w:type="gramEnd"/>
      <w:r w:rsidR="00CC5AF8" w:rsidRPr="00D87333">
        <w:rPr>
          <w:rFonts w:ascii="Arial" w:hAnsi="Arial" w:cs="Arial"/>
        </w:rPr>
        <w:t>убл</w:t>
      </w:r>
      <w:r w:rsidR="00DB6E05" w:rsidRPr="00D87333">
        <w:rPr>
          <w:rFonts w:ascii="Arial" w:hAnsi="Arial" w:cs="Arial"/>
        </w:rPr>
        <w:t xml:space="preserve">ей, и по расходам в сумме </w:t>
      </w:r>
      <w:r w:rsidR="002E6007" w:rsidRPr="00D87333">
        <w:rPr>
          <w:rFonts w:ascii="Arial" w:hAnsi="Arial" w:cs="Arial"/>
        </w:rPr>
        <w:t>6565,75</w:t>
      </w:r>
      <w:r w:rsidR="000740FB" w:rsidRPr="00D87333">
        <w:rPr>
          <w:rFonts w:ascii="Arial" w:hAnsi="Arial" w:cs="Arial"/>
        </w:rPr>
        <w:t xml:space="preserve"> тыс.рублей. </w:t>
      </w:r>
      <w:r w:rsidR="00F01FDC" w:rsidRPr="00D87333">
        <w:rPr>
          <w:rFonts w:ascii="Arial" w:hAnsi="Arial" w:cs="Arial"/>
        </w:rPr>
        <w:t>В течение 2021</w:t>
      </w:r>
      <w:r w:rsidR="00CC5AF8" w:rsidRPr="00D87333">
        <w:rPr>
          <w:rFonts w:ascii="Arial" w:hAnsi="Arial" w:cs="Arial"/>
        </w:rPr>
        <w:t xml:space="preserve"> года в доходную часть бюджета </w:t>
      </w:r>
      <w:proofErr w:type="spellStart"/>
      <w:r w:rsidR="00CC5AF8" w:rsidRPr="00D87333">
        <w:rPr>
          <w:rFonts w:ascii="Arial" w:hAnsi="Arial" w:cs="Arial"/>
        </w:rPr>
        <w:t>Захоперского</w:t>
      </w:r>
      <w:proofErr w:type="spellEnd"/>
      <w:r w:rsidR="002E6007" w:rsidRPr="00D87333">
        <w:rPr>
          <w:rFonts w:ascii="Arial" w:hAnsi="Arial" w:cs="Arial"/>
        </w:rPr>
        <w:t xml:space="preserve"> сельского поселения вносилось 6 изменений</w:t>
      </w:r>
      <w:r w:rsidR="00CC5AF8" w:rsidRPr="00D87333">
        <w:rPr>
          <w:rFonts w:ascii="Arial" w:hAnsi="Arial" w:cs="Arial"/>
        </w:rPr>
        <w:t xml:space="preserve">, в расходную часть </w:t>
      </w:r>
      <w:r w:rsidR="000740FB" w:rsidRPr="00D87333">
        <w:rPr>
          <w:rFonts w:ascii="Arial" w:hAnsi="Arial" w:cs="Arial"/>
        </w:rPr>
        <w:t xml:space="preserve">вносилось </w:t>
      </w:r>
      <w:r w:rsidR="002E6007" w:rsidRPr="00D87333">
        <w:rPr>
          <w:rFonts w:ascii="Arial" w:hAnsi="Arial" w:cs="Arial"/>
        </w:rPr>
        <w:t>25</w:t>
      </w:r>
      <w:r w:rsidR="00464260" w:rsidRPr="00D87333">
        <w:rPr>
          <w:rFonts w:ascii="Arial" w:hAnsi="Arial" w:cs="Arial"/>
        </w:rPr>
        <w:t xml:space="preserve"> изменений</w:t>
      </w:r>
      <w:r w:rsidR="00CC5AF8" w:rsidRPr="00D87333">
        <w:rPr>
          <w:rFonts w:ascii="Arial" w:hAnsi="Arial" w:cs="Arial"/>
        </w:rPr>
        <w:t>. В оконча</w:t>
      </w:r>
      <w:r w:rsidR="00BB37E1" w:rsidRPr="00D87333">
        <w:rPr>
          <w:rFonts w:ascii="Arial" w:hAnsi="Arial" w:cs="Arial"/>
        </w:rPr>
        <w:t xml:space="preserve">тельном варианте  бюджет на 2021 </w:t>
      </w:r>
      <w:r w:rsidR="00CC5AF8" w:rsidRPr="00D87333">
        <w:rPr>
          <w:rFonts w:ascii="Arial" w:hAnsi="Arial" w:cs="Arial"/>
        </w:rPr>
        <w:t xml:space="preserve"> год был принят</w:t>
      </w:r>
      <w:r w:rsidR="000740FB" w:rsidRPr="00D87333">
        <w:rPr>
          <w:rFonts w:ascii="Arial" w:hAnsi="Arial" w:cs="Arial"/>
        </w:rPr>
        <w:t xml:space="preserve"> решением совета депутатов №</w:t>
      </w:r>
      <w:r w:rsidR="002E6007" w:rsidRPr="00D87333">
        <w:rPr>
          <w:rFonts w:ascii="Arial" w:hAnsi="Arial" w:cs="Arial"/>
        </w:rPr>
        <w:t>28/1 от 29</w:t>
      </w:r>
      <w:r w:rsidR="00DB6E05" w:rsidRPr="00D87333">
        <w:rPr>
          <w:rFonts w:ascii="Arial" w:hAnsi="Arial" w:cs="Arial"/>
        </w:rPr>
        <w:t>.12.</w:t>
      </w:r>
      <w:r w:rsidR="000740FB" w:rsidRPr="00D87333">
        <w:rPr>
          <w:rFonts w:ascii="Arial" w:hAnsi="Arial" w:cs="Arial"/>
        </w:rPr>
        <w:t>202</w:t>
      </w:r>
      <w:r w:rsidR="002E6007" w:rsidRPr="00D87333">
        <w:rPr>
          <w:rFonts w:ascii="Arial" w:hAnsi="Arial" w:cs="Arial"/>
        </w:rPr>
        <w:t xml:space="preserve">1 </w:t>
      </w:r>
      <w:r w:rsidR="00102D3E" w:rsidRPr="00D87333">
        <w:rPr>
          <w:rFonts w:ascii="Arial" w:hAnsi="Arial" w:cs="Arial"/>
        </w:rPr>
        <w:t xml:space="preserve">г. по доходам в сумме </w:t>
      </w:r>
      <w:r w:rsidR="00F01FDC" w:rsidRPr="00D87333">
        <w:rPr>
          <w:rFonts w:ascii="Arial" w:hAnsi="Arial" w:cs="Arial"/>
        </w:rPr>
        <w:t>7009,3</w:t>
      </w:r>
      <w:r w:rsidR="00CC5AF8" w:rsidRPr="00D87333">
        <w:rPr>
          <w:rFonts w:ascii="Arial" w:hAnsi="Arial" w:cs="Arial"/>
        </w:rPr>
        <w:t xml:space="preserve"> тыс</w:t>
      </w:r>
      <w:proofErr w:type="gramStart"/>
      <w:r w:rsidR="00CC5AF8" w:rsidRPr="00D87333">
        <w:rPr>
          <w:rFonts w:ascii="Arial" w:hAnsi="Arial" w:cs="Arial"/>
        </w:rPr>
        <w:t>.р</w:t>
      </w:r>
      <w:proofErr w:type="gramEnd"/>
      <w:r w:rsidR="00DB6E05" w:rsidRPr="00D87333">
        <w:rPr>
          <w:rFonts w:ascii="Arial" w:hAnsi="Arial" w:cs="Arial"/>
        </w:rPr>
        <w:t xml:space="preserve">уб. и по расходам в сумме </w:t>
      </w:r>
      <w:r w:rsidR="00F01FDC" w:rsidRPr="00D87333">
        <w:rPr>
          <w:rFonts w:ascii="Arial" w:hAnsi="Arial" w:cs="Arial"/>
        </w:rPr>
        <w:t>7263,2</w:t>
      </w:r>
      <w:r w:rsidR="00CC5AF8" w:rsidRPr="00D87333">
        <w:rPr>
          <w:rFonts w:ascii="Arial" w:hAnsi="Arial" w:cs="Arial"/>
        </w:rPr>
        <w:t xml:space="preserve">  тыс.руб</w:t>
      </w:r>
      <w:r w:rsidR="00DB6E05" w:rsidRPr="00D87333">
        <w:rPr>
          <w:rFonts w:ascii="Arial" w:hAnsi="Arial" w:cs="Arial"/>
        </w:rPr>
        <w:t xml:space="preserve">. Дефицит бюджета составил </w:t>
      </w:r>
      <w:r w:rsidR="00464260" w:rsidRPr="00D87333">
        <w:rPr>
          <w:rFonts w:ascii="Arial" w:hAnsi="Arial" w:cs="Arial"/>
        </w:rPr>
        <w:t xml:space="preserve"> </w:t>
      </w:r>
      <w:r w:rsidR="002D09B3" w:rsidRPr="00D87333">
        <w:rPr>
          <w:rFonts w:ascii="Arial" w:hAnsi="Arial" w:cs="Arial"/>
        </w:rPr>
        <w:t>253,9</w:t>
      </w:r>
      <w:r w:rsidR="00CC5AF8" w:rsidRPr="00D87333">
        <w:rPr>
          <w:rFonts w:ascii="Arial" w:hAnsi="Arial" w:cs="Arial"/>
        </w:rPr>
        <w:t xml:space="preserve"> тыс.руб.  Собственные д</w:t>
      </w:r>
      <w:r w:rsidR="002D09B3" w:rsidRPr="00D87333">
        <w:rPr>
          <w:rFonts w:ascii="Arial" w:hAnsi="Arial" w:cs="Arial"/>
        </w:rPr>
        <w:t>оходы за 2021</w:t>
      </w:r>
      <w:r w:rsidR="00CC5AF8" w:rsidRPr="00D87333">
        <w:rPr>
          <w:rFonts w:ascii="Arial" w:hAnsi="Arial" w:cs="Arial"/>
        </w:rPr>
        <w:t xml:space="preserve"> год  выпол</w:t>
      </w:r>
      <w:r w:rsidR="002E6007" w:rsidRPr="00D87333">
        <w:rPr>
          <w:rFonts w:ascii="Arial" w:hAnsi="Arial" w:cs="Arial"/>
        </w:rPr>
        <w:t>нены на 101</w:t>
      </w:r>
      <w:r w:rsidR="00DB6E05" w:rsidRPr="00D87333">
        <w:rPr>
          <w:rFonts w:ascii="Arial" w:hAnsi="Arial" w:cs="Arial"/>
        </w:rPr>
        <w:t xml:space="preserve">%  или получено  </w:t>
      </w:r>
      <w:r w:rsidR="002D09B3" w:rsidRPr="00D87333">
        <w:rPr>
          <w:rFonts w:ascii="Arial" w:hAnsi="Arial" w:cs="Arial"/>
        </w:rPr>
        <w:t>3701,6</w:t>
      </w:r>
      <w:r w:rsidR="000740FB" w:rsidRPr="00D87333">
        <w:rPr>
          <w:rFonts w:ascii="Arial" w:hAnsi="Arial" w:cs="Arial"/>
        </w:rPr>
        <w:t xml:space="preserve"> тыс.</w:t>
      </w:r>
      <w:r w:rsidR="00DB6E05" w:rsidRPr="00D87333">
        <w:rPr>
          <w:rFonts w:ascii="Arial" w:hAnsi="Arial" w:cs="Arial"/>
        </w:rPr>
        <w:t xml:space="preserve">руб. при плане </w:t>
      </w:r>
      <w:r w:rsidR="002D09B3" w:rsidRPr="00D87333">
        <w:rPr>
          <w:rFonts w:ascii="Arial" w:hAnsi="Arial" w:cs="Arial"/>
        </w:rPr>
        <w:t>3648,1</w:t>
      </w:r>
      <w:r w:rsidR="00CC5AF8" w:rsidRPr="00D87333">
        <w:rPr>
          <w:rFonts w:ascii="Arial" w:hAnsi="Arial" w:cs="Arial"/>
        </w:rPr>
        <w:t xml:space="preserve"> тыс.рублей.</w:t>
      </w:r>
    </w:p>
    <w:p w:rsidR="00C51947" w:rsidRPr="00D87333" w:rsidRDefault="00CC5AF8" w:rsidP="00D87333">
      <w:pPr>
        <w:tabs>
          <w:tab w:val="left" w:pos="3330"/>
        </w:tabs>
        <w:rPr>
          <w:rFonts w:ascii="Arial" w:hAnsi="Arial" w:cs="Arial"/>
        </w:rPr>
      </w:pPr>
      <w:r w:rsidRPr="00D87333">
        <w:rPr>
          <w:rFonts w:ascii="Arial" w:hAnsi="Arial" w:cs="Arial"/>
        </w:rPr>
        <w:t xml:space="preserve">    Безвозмездных поступлений из муниципально</w:t>
      </w:r>
      <w:r w:rsidR="000C5EFC" w:rsidRPr="00D87333">
        <w:rPr>
          <w:rFonts w:ascii="Arial" w:hAnsi="Arial" w:cs="Arial"/>
        </w:rPr>
        <w:t xml:space="preserve">го района </w:t>
      </w:r>
      <w:r w:rsidR="000740FB" w:rsidRPr="00D87333">
        <w:rPr>
          <w:rFonts w:ascii="Arial" w:hAnsi="Arial" w:cs="Arial"/>
        </w:rPr>
        <w:t xml:space="preserve"> и аппарата губернатора Волгоградской области </w:t>
      </w:r>
      <w:r w:rsidR="000C5EFC" w:rsidRPr="00D87333">
        <w:rPr>
          <w:rFonts w:ascii="Arial" w:hAnsi="Arial" w:cs="Arial"/>
        </w:rPr>
        <w:t>поступило: дотаций-</w:t>
      </w:r>
      <w:r w:rsidR="002D09B3" w:rsidRPr="00D87333">
        <w:rPr>
          <w:rFonts w:ascii="Arial" w:hAnsi="Arial" w:cs="Arial"/>
        </w:rPr>
        <w:t>686</w:t>
      </w:r>
      <w:r w:rsidR="000740FB" w:rsidRPr="00D87333">
        <w:rPr>
          <w:rFonts w:ascii="Arial" w:hAnsi="Arial" w:cs="Arial"/>
        </w:rPr>
        <w:t>,0</w:t>
      </w:r>
      <w:r w:rsidR="000C5EFC" w:rsidRPr="00D87333">
        <w:rPr>
          <w:rFonts w:ascii="Arial" w:hAnsi="Arial" w:cs="Arial"/>
        </w:rPr>
        <w:t xml:space="preserve">  тыс. руб. при плане </w:t>
      </w:r>
      <w:r w:rsidR="002D09B3" w:rsidRPr="00D87333">
        <w:rPr>
          <w:rFonts w:ascii="Arial" w:hAnsi="Arial" w:cs="Arial"/>
        </w:rPr>
        <w:t>686</w:t>
      </w:r>
      <w:r w:rsidRPr="00D87333">
        <w:rPr>
          <w:rFonts w:ascii="Arial" w:hAnsi="Arial" w:cs="Arial"/>
        </w:rPr>
        <w:t>,0  тыс</w:t>
      </w:r>
      <w:proofErr w:type="gramStart"/>
      <w:r w:rsidRPr="00D87333">
        <w:rPr>
          <w:rFonts w:ascii="Arial" w:hAnsi="Arial" w:cs="Arial"/>
        </w:rPr>
        <w:t>.р</w:t>
      </w:r>
      <w:proofErr w:type="gramEnd"/>
      <w:r w:rsidRPr="00D87333">
        <w:rPr>
          <w:rFonts w:ascii="Arial" w:hAnsi="Arial" w:cs="Arial"/>
        </w:rPr>
        <w:t xml:space="preserve">ублей что составило 100% , </w:t>
      </w:r>
      <w:r w:rsidR="000C5EFC" w:rsidRPr="00D87333">
        <w:rPr>
          <w:rFonts w:ascii="Arial" w:hAnsi="Arial" w:cs="Arial"/>
        </w:rPr>
        <w:t xml:space="preserve"> прочих субвенций-</w:t>
      </w:r>
      <w:r w:rsidR="002D09B3" w:rsidRPr="00D87333">
        <w:rPr>
          <w:rFonts w:ascii="Arial" w:hAnsi="Arial" w:cs="Arial"/>
        </w:rPr>
        <w:t>58,9</w:t>
      </w:r>
      <w:r w:rsidR="000C5EFC" w:rsidRPr="00D87333">
        <w:rPr>
          <w:rFonts w:ascii="Arial" w:hAnsi="Arial" w:cs="Arial"/>
        </w:rPr>
        <w:t xml:space="preserve"> тыс.руб.при плане </w:t>
      </w:r>
      <w:r w:rsidR="002D09B3" w:rsidRPr="00D87333">
        <w:rPr>
          <w:rFonts w:ascii="Arial" w:hAnsi="Arial" w:cs="Arial"/>
        </w:rPr>
        <w:t>58,9</w:t>
      </w:r>
      <w:r w:rsidR="000C5EFC" w:rsidRPr="00D87333">
        <w:rPr>
          <w:rFonts w:ascii="Arial" w:hAnsi="Arial" w:cs="Arial"/>
        </w:rPr>
        <w:t xml:space="preserve"> </w:t>
      </w:r>
      <w:r w:rsidR="009E782A" w:rsidRPr="00D87333">
        <w:rPr>
          <w:rFonts w:ascii="Arial" w:hAnsi="Arial" w:cs="Arial"/>
        </w:rPr>
        <w:t>тыс.руб., иные</w:t>
      </w:r>
      <w:r w:rsidR="008B0A4B" w:rsidRPr="00D87333">
        <w:rPr>
          <w:rFonts w:ascii="Arial" w:hAnsi="Arial" w:cs="Arial"/>
        </w:rPr>
        <w:t xml:space="preserve"> межбюджетных трансфертов-2616,3 тыс.руб. при плане 2616,3</w:t>
      </w:r>
      <w:r w:rsidR="009E782A" w:rsidRPr="00D87333">
        <w:rPr>
          <w:rFonts w:ascii="Arial" w:hAnsi="Arial" w:cs="Arial"/>
        </w:rPr>
        <w:t xml:space="preserve"> тыс. руб. что составило 100</w:t>
      </w:r>
      <w:r w:rsidR="00F35047" w:rsidRPr="00D87333">
        <w:rPr>
          <w:rFonts w:ascii="Arial" w:hAnsi="Arial" w:cs="Arial"/>
        </w:rPr>
        <w:t>%</w:t>
      </w:r>
      <w:r w:rsidR="009E782A" w:rsidRPr="00D87333">
        <w:rPr>
          <w:rFonts w:ascii="Arial" w:hAnsi="Arial" w:cs="Arial"/>
        </w:rPr>
        <w:t>.</w:t>
      </w:r>
      <w:r w:rsidR="00F235CE" w:rsidRPr="00D87333">
        <w:rPr>
          <w:rFonts w:ascii="Arial" w:hAnsi="Arial" w:cs="Arial"/>
        </w:rPr>
        <w:t xml:space="preserve"> </w:t>
      </w:r>
      <w:r w:rsidRPr="00D87333">
        <w:rPr>
          <w:rFonts w:ascii="Arial" w:hAnsi="Arial" w:cs="Arial"/>
        </w:rPr>
        <w:t xml:space="preserve">Доходная часть бюджета </w:t>
      </w:r>
      <w:proofErr w:type="spellStart"/>
      <w:r w:rsidRPr="00D87333">
        <w:rPr>
          <w:rFonts w:ascii="Arial" w:hAnsi="Arial" w:cs="Arial"/>
        </w:rPr>
        <w:t>Захоперс</w:t>
      </w:r>
      <w:r w:rsidR="00F35047" w:rsidRPr="00D87333">
        <w:rPr>
          <w:rFonts w:ascii="Arial" w:hAnsi="Arial" w:cs="Arial"/>
        </w:rPr>
        <w:t>кого</w:t>
      </w:r>
      <w:proofErr w:type="spellEnd"/>
      <w:r w:rsidR="00F35047" w:rsidRPr="00D87333">
        <w:rPr>
          <w:rFonts w:ascii="Arial" w:hAnsi="Arial" w:cs="Arial"/>
        </w:rPr>
        <w:t xml:space="preserve"> сельского </w:t>
      </w:r>
      <w:r w:rsidR="002D09B3" w:rsidRPr="00D87333">
        <w:rPr>
          <w:rFonts w:ascii="Arial" w:hAnsi="Arial" w:cs="Arial"/>
        </w:rPr>
        <w:t>поселения за 2021</w:t>
      </w:r>
      <w:r w:rsidRPr="00D87333">
        <w:rPr>
          <w:rFonts w:ascii="Arial" w:hAnsi="Arial" w:cs="Arial"/>
        </w:rPr>
        <w:t xml:space="preserve"> год в целом</w:t>
      </w:r>
      <w:r w:rsidR="009C16CA" w:rsidRPr="00D87333">
        <w:rPr>
          <w:rFonts w:ascii="Arial" w:hAnsi="Arial" w:cs="Arial"/>
        </w:rPr>
        <w:t xml:space="preserve"> исполнена на </w:t>
      </w:r>
      <w:r w:rsidR="002D09B3" w:rsidRPr="00D87333">
        <w:rPr>
          <w:rFonts w:ascii="Arial" w:hAnsi="Arial" w:cs="Arial"/>
        </w:rPr>
        <w:t>100,7</w:t>
      </w:r>
      <w:r w:rsidR="009C16CA" w:rsidRPr="00D87333">
        <w:rPr>
          <w:rFonts w:ascii="Arial" w:hAnsi="Arial" w:cs="Arial"/>
        </w:rPr>
        <w:t xml:space="preserve">%  или в сумме  </w:t>
      </w:r>
      <w:r w:rsidR="002D09B3" w:rsidRPr="00D87333">
        <w:rPr>
          <w:rFonts w:ascii="Arial" w:hAnsi="Arial" w:cs="Arial"/>
        </w:rPr>
        <w:t>7062,8</w:t>
      </w:r>
      <w:r w:rsidR="00102D3E" w:rsidRPr="00D87333">
        <w:rPr>
          <w:rFonts w:ascii="Arial" w:hAnsi="Arial" w:cs="Arial"/>
        </w:rPr>
        <w:t xml:space="preserve">  тыс</w:t>
      </w:r>
      <w:proofErr w:type="gramStart"/>
      <w:r w:rsidR="00102D3E" w:rsidRPr="00D87333">
        <w:rPr>
          <w:rFonts w:ascii="Arial" w:hAnsi="Arial" w:cs="Arial"/>
        </w:rPr>
        <w:t>.р</w:t>
      </w:r>
      <w:proofErr w:type="gramEnd"/>
      <w:r w:rsidR="00102D3E" w:rsidRPr="00D87333">
        <w:rPr>
          <w:rFonts w:ascii="Arial" w:hAnsi="Arial" w:cs="Arial"/>
        </w:rPr>
        <w:t xml:space="preserve">уб. при плане </w:t>
      </w:r>
      <w:r w:rsidR="002D09B3" w:rsidRPr="00D87333">
        <w:rPr>
          <w:rFonts w:ascii="Arial" w:hAnsi="Arial" w:cs="Arial"/>
        </w:rPr>
        <w:t>7009,3</w:t>
      </w:r>
      <w:r w:rsidR="00102D3E" w:rsidRPr="00D87333">
        <w:rPr>
          <w:rFonts w:ascii="Arial" w:hAnsi="Arial" w:cs="Arial"/>
        </w:rPr>
        <w:t xml:space="preserve"> </w:t>
      </w:r>
      <w:r w:rsidRPr="00D87333">
        <w:rPr>
          <w:rFonts w:ascii="Arial" w:hAnsi="Arial" w:cs="Arial"/>
        </w:rPr>
        <w:t xml:space="preserve"> тыс.рублей.</w:t>
      </w:r>
      <w:r w:rsidR="00C51947" w:rsidRPr="00D87333">
        <w:rPr>
          <w:rFonts w:ascii="Arial" w:hAnsi="Arial" w:cs="Arial"/>
        </w:rPr>
        <w:t xml:space="preserve"> </w:t>
      </w:r>
    </w:p>
    <w:p w:rsidR="00EF4F97" w:rsidRPr="00D87333" w:rsidRDefault="001F5C3F" w:rsidP="00D87333">
      <w:pPr>
        <w:tabs>
          <w:tab w:val="left" w:pos="3330"/>
        </w:tabs>
        <w:rPr>
          <w:rFonts w:ascii="Arial" w:hAnsi="Arial" w:cs="Arial"/>
        </w:rPr>
      </w:pPr>
      <w:r w:rsidRPr="00D87333">
        <w:rPr>
          <w:rFonts w:ascii="Arial" w:hAnsi="Arial" w:cs="Arial"/>
        </w:rPr>
        <w:t xml:space="preserve">     </w:t>
      </w:r>
      <w:r w:rsidR="00EF4F97" w:rsidRPr="00D87333">
        <w:rPr>
          <w:rFonts w:ascii="Arial" w:hAnsi="Arial" w:cs="Arial"/>
        </w:rPr>
        <w:t xml:space="preserve">   Доходная часть бюджета в разрезе налоговых</w:t>
      </w:r>
      <w:r w:rsidR="00D252FE" w:rsidRPr="00D87333">
        <w:rPr>
          <w:rFonts w:ascii="Arial" w:hAnsi="Arial" w:cs="Arial"/>
        </w:rPr>
        <w:t xml:space="preserve"> </w:t>
      </w:r>
      <w:r w:rsidR="00EF4F97" w:rsidRPr="00D87333">
        <w:rPr>
          <w:rFonts w:ascii="Arial" w:hAnsi="Arial" w:cs="Arial"/>
        </w:rPr>
        <w:t xml:space="preserve"> поступлений сложилась следующим</w:t>
      </w:r>
      <w:r w:rsidR="00622B57" w:rsidRPr="00D87333">
        <w:rPr>
          <w:rFonts w:ascii="Arial" w:hAnsi="Arial" w:cs="Arial"/>
        </w:rPr>
        <w:t xml:space="preserve"> </w:t>
      </w:r>
      <w:r w:rsidR="00EF4F97" w:rsidRPr="00D87333">
        <w:rPr>
          <w:rFonts w:ascii="Arial" w:hAnsi="Arial" w:cs="Arial"/>
        </w:rPr>
        <w:t xml:space="preserve">образом:   </w:t>
      </w:r>
    </w:p>
    <w:tbl>
      <w:tblPr>
        <w:tblpPr w:leftFromText="180" w:rightFromText="180" w:vertAnchor="text" w:horzAnchor="page" w:tblpX="1630" w:tblpY="1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126"/>
        <w:gridCol w:w="1276"/>
        <w:gridCol w:w="1276"/>
        <w:gridCol w:w="1275"/>
      </w:tblGrid>
      <w:tr w:rsidR="00CC5AF8" w:rsidRPr="00D87333" w:rsidTr="002B0D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Код дохода по 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E6007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2021</w:t>
            </w:r>
            <w:r w:rsidR="00CC5AF8" w:rsidRPr="00D87333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 xml:space="preserve">Исполнение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CC5AF8" w:rsidRPr="00D87333" w:rsidTr="002B0D1B">
        <w:trPr>
          <w:trHeight w:val="7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825592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Налоговые и неналоговые доходы</w:t>
            </w:r>
          </w:p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E6007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3648,1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622B57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3</w:t>
            </w:r>
            <w:r w:rsidR="002E6007" w:rsidRPr="00D87333">
              <w:rPr>
                <w:rFonts w:ascii="Arial" w:hAnsi="Arial" w:cs="Arial"/>
                <w:b/>
              </w:rPr>
              <w:t>701,6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E6007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101</w:t>
            </w:r>
            <w:r w:rsidR="00CC5AF8" w:rsidRPr="00D87333">
              <w:rPr>
                <w:rFonts w:ascii="Arial" w:hAnsi="Arial" w:cs="Arial"/>
                <w:b/>
              </w:rPr>
              <w:t>%</w:t>
            </w:r>
          </w:p>
        </w:tc>
      </w:tr>
      <w:tr w:rsidR="00CC5AF8" w:rsidRPr="00D87333" w:rsidTr="002B0D1B">
        <w:trPr>
          <w:trHeight w:val="2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Налог на доходы физических лиц</w:t>
            </w:r>
          </w:p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000 1 01 02000 00 0000 110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46593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587,5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622B57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5</w:t>
            </w:r>
            <w:r w:rsidR="00465938" w:rsidRPr="00D87333">
              <w:rPr>
                <w:rFonts w:ascii="Arial" w:hAnsi="Arial" w:cs="Arial"/>
                <w:b/>
              </w:rPr>
              <w:t>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46593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101</w:t>
            </w:r>
            <w:r w:rsidR="00CC5AF8" w:rsidRPr="00D87333">
              <w:rPr>
                <w:rFonts w:ascii="Arial" w:hAnsi="Arial" w:cs="Arial"/>
                <w:b/>
              </w:rPr>
              <w:t>%</w:t>
            </w:r>
          </w:p>
        </w:tc>
      </w:tr>
      <w:tr w:rsidR="00CC5AF8" w:rsidRPr="00D87333" w:rsidTr="002B0D1B">
        <w:trPr>
          <w:trHeight w:val="15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-налог на доходы физических лиц с доходов</w:t>
            </w:r>
            <w:proofErr w:type="gramStart"/>
            <w:r w:rsidRPr="00D87333">
              <w:rPr>
                <w:rFonts w:ascii="Arial" w:hAnsi="Arial" w:cs="Arial"/>
              </w:rPr>
              <w:t xml:space="preserve"> </w:t>
            </w:r>
            <w:r w:rsidR="0091351D" w:rsidRPr="00D87333">
              <w:rPr>
                <w:rFonts w:ascii="Arial" w:hAnsi="Arial" w:cs="Arial"/>
              </w:rPr>
              <w:t>,</w:t>
            </w:r>
            <w:proofErr w:type="gramEnd"/>
            <w:r w:rsidR="0091351D" w:rsidRPr="00D87333">
              <w:rPr>
                <w:rFonts w:ascii="Arial" w:hAnsi="Arial" w:cs="Arial"/>
              </w:rPr>
              <w:t xml:space="preserve"> источником которых является агент, за исключением доходов, в отношении которых исчисление и уплата налога осуществляется в соответствии со  ст.227, 227.1 и 228 НКРФ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000 0 01 02010 01 0000 000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46593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584,9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46593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591,9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46593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101</w:t>
            </w:r>
            <w:r w:rsidR="00CC5AF8" w:rsidRPr="00D87333">
              <w:rPr>
                <w:rFonts w:ascii="Arial" w:hAnsi="Arial" w:cs="Arial"/>
              </w:rPr>
              <w:t>%</w:t>
            </w:r>
          </w:p>
        </w:tc>
      </w:tr>
      <w:tr w:rsidR="00CC5AF8" w:rsidRPr="00D87333" w:rsidTr="002B0D1B">
        <w:trPr>
          <w:trHeight w:val="7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1A2799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lastRenderedPageBreak/>
              <w:t>налог на доходы физических лиц и</w:t>
            </w:r>
            <w:r w:rsidR="00CC5AF8" w:rsidRPr="00D87333">
              <w:rPr>
                <w:rFonts w:ascii="Arial" w:hAnsi="Arial" w:cs="Arial"/>
              </w:rPr>
              <w:t xml:space="preserve"> доходов,  полученных физическими лицами  в соответствии со ст.228 НКРФ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000 0 01 02030 01 0000 000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46593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46593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46593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96</w:t>
            </w:r>
            <w:r w:rsidR="00CC5AF8" w:rsidRPr="00D87333">
              <w:rPr>
                <w:rFonts w:ascii="Arial" w:hAnsi="Arial" w:cs="Arial"/>
              </w:rPr>
              <w:t>%</w:t>
            </w:r>
          </w:p>
        </w:tc>
      </w:tr>
      <w:tr w:rsidR="00CC5AF8" w:rsidRPr="00D87333" w:rsidTr="002B0D1B">
        <w:trPr>
          <w:trHeight w:val="4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Налоги на товары, реализуемые на территории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 xml:space="preserve">000 1 03 00000 00 0000 110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46593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402,5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622B57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4</w:t>
            </w:r>
            <w:r w:rsidR="00465938" w:rsidRPr="00D87333">
              <w:rPr>
                <w:rFonts w:ascii="Arial" w:hAnsi="Arial" w:cs="Arial"/>
                <w:b/>
              </w:rPr>
              <w:t>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46593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111</w:t>
            </w:r>
            <w:r w:rsidR="00CC5AF8" w:rsidRPr="00D87333">
              <w:rPr>
                <w:rFonts w:ascii="Arial" w:hAnsi="Arial" w:cs="Arial"/>
                <w:b/>
              </w:rPr>
              <w:t>%</w:t>
            </w:r>
          </w:p>
        </w:tc>
      </w:tr>
      <w:tr w:rsidR="00CC5AF8" w:rsidRPr="00D87333" w:rsidTr="002B0D1B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 xml:space="preserve">Единый </w:t>
            </w:r>
            <w:proofErr w:type="spellStart"/>
            <w:r w:rsidRPr="00D87333">
              <w:rPr>
                <w:rFonts w:ascii="Arial" w:hAnsi="Arial" w:cs="Arial"/>
                <w:b/>
              </w:rPr>
              <w:t>сельхоз</w:t>
            </w:r>
            <w:r w:rsidR="00622B57" w:rsidRPr="00D87333">
              <w:rPr>
                <w:rFonts w:ascii="Arial" w:hAnsi="Arial" w:cs="Arial"/>
                <w:b/>
              </w:rPr>
              <w:t>яйственный</w:t>
            </w:r>
            <w:proofErr w:type="spellEnd"/>
            <w:r w:rsidR="00622B57" w:rsidRPr="00D87333">
              <w:rPr>
                <w:rFonts w:ascii="Arial" w:hAnsi="Arial" w:cs="Arial"/>
                <w:b/>
              </w:rPr>
              <w:t xml:space="preserve"> </w:t>
            </w:r>
            <w:r w:rsidRPr="00D87333">
              <w:rPr>
                <w:rFonts w:ascii="Arial" w:hAnsi="Arial" w:cs="Arial"/>
                <w:b/>
              </w:rPr>
              <w:t>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000 1 05 03000 01 0000 000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46593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1383,4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46593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1383,4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100%</w:t>
            </w:r>
          </w:p>
        </w:tc>
      </w:tr>
      <w:tr w:rsidR="00CC5AF8" w:rsidRPr="00D87333" w:rsidTr="002B0D1B">
        <w:trPr>
          <w:trHeight w:val="1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000 1 06 00000 00 0000 000</w:t>
            </w:r>
          </w:p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46593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1025,7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46593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1026,6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46593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100</w:t>
            </w:r>
            <w:r w:rsidR="00CC5AF8" w:rsidRPr="00D87333">
              <w:rPr>
                <w:rFonts w:ascii="Arial" w:hAnsi="Arial" w:cs="Arial"/>
                <w:b/>
              </w:rPr>
              <w:t>%</w:t>
            </w:r>
          </w:p>
        </w:tc>
      </w:tr>
      <w:tr w:rsidR="00CC5AF8" w:rsidRPr="00D87333" w:rsidTr="002B0D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Налоги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000 1 06 01030 10 0000 110</w:t>
            </w:r>
          </w:p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46593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-26,6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46593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-26,6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46593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CC5AF8" w:rsidRPr="00D87333">
              <w:rPr>
                <w:rFonts w:ascii="Arial" w:hAnsi="Arial" w:cs="Arial"/>
              </w:rPr>
              <w:t>%</w:t>
            </w:r>
          </w:p>
        </w:tc>
      </w:tr>
      <w:tr w:rsidR="00CC5AF8" w:rsidRPr="00D87333" w:rsidTr="002B0D1B">
        <w:trPr>
          <w:trHeight w:val="2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Земельный налог</w:t>
            </w:r>
            <w:r w:rsidR="00DA30AA" w:rsidRPr="00D87333">
              <w:rPr>
                <w:rFonts w:ascii="Arial" w:hAnsi="Arial" w:cs="Arial"/>
              </w:rPr>
              <w:t xml:space="preserve"> с организаций</w:t>
            </w:r>
            <w:proofErr w:type="gramStart"/>
            <w:r w:rsidR="00DA30AA" w:rsidRPr="00D87333">
              <w:rPr>
                <w:rFonts w:ascii="Arial" w:hAnsi="Arial" w:cs="Arial"/>
              </w:rPr>
              <w:t xml:space="preserve"> ,</w:t>
            </w:r>
            <w:proofErr w:type="gramEnd"/>
            <w:r w:rsidR="00DA30AA" w:rsidRPr="00D87333">
              <w:rPr>
                <w:rFonts w:ascii="Arial" w:hAnsi="Arial" w:cs="Arial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000 1 06 06033 10 0000 110</w:t>
            </w:r>
          </w:p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DA30AA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CC5AF8" w:rsidRPr="00D87333">
              <w:rPr>
                <w:rFonts w:ascii="Arial" w:hAnsi="Arial" w:cs="Arial"/>
              </w:rPr>
              <w:t>%</w:t>
            </w:r>
          </w:p>
        </w:tc>
      </w:tr>
      <w:tr w:rsidR="00CC5AF8" w:rsidRPr="00D87333" w:rsidTr="002B0D1B">
        <w:trPr>
          <w:trHeight w:val="2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Земельный налог</w:t>
            </w:r>
            <w:r w:rsidR="00DA30AA" w:rsidRPr="00D87333">
              <w:rPr>
                <w:rFonts w:ascii="Arial" w:hAnsi="Arial" w:cs="Arial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000 1 06 06043 10 0000 110</w:t>
            </w:r>
          </w:p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CC5AF8" w:rsidRPr="00D87333">
              <w:rPr>
                <w:rFonts w:ascii="Arial" w:hAnsi="Arial" w:cs="Arial"/>
              </w:rPr>
              <w:t>%</w:t>
            </w:r>
          </w:p>
        </w:tc>
      </w:tr>
      <w:tr w:rsidR="002B0D1B" w:rsidRPr="00D87333" w:rsidTr="002B0D1B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1B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Земельный нало</w:t>
            </w:r>
            <w:proofErr w:type="gramStart"/>
            <w:r w:rsidRPr="00D87333">
              <w:rPr>
                <w:rFonts w:ascii="Arial" w:hAnsi="Arial" w:cs="Arial"/>
                <w:b/>
              </w:rPr>
              <w:t>г(</w:t>
            </w:r>
            <w:proofErr w:type="gramEnd"/>
            <w:r w:rsidRPr="00D87333">
              <w:rPr>
                <w:rFonts w:ascii="Arial" w:hAnsi="Arial" w:cs="Arial"/>
                <w:b/>
              </w:rPr>
              <w:t xml:space="preserve"> 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1B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 xml:space="preserve">000 109 04053 10 0000 110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1B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-17,9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1B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-17,9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1B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100%</w:t>
            </w:r>
          </w:p>
        </w:tc>
      </w:tr>
      <w:tr w:rsidR="00CC5AF8" w:rsidRPr="00D87333" w:rsidTr="002B0D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Прочие поступления от использования имущества находящегося в собственности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000 1 11 00000 00 0000 000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100</w:t>
            </w:r>
            <w:r w:rsidR="00CC5AF8" w:rsidRPr="00D87333">
              <w:rPr>
                <w:rFonts w:ascii="Arial" w:hAnsi="Arial" w:cs="Arial"/>
                <w:b/>
              </w:rPr>
              <w:t>%</w:t>
            </w:r>
          </w:p>
        </w:tc>
      </w:tr>
      <w:tr w:rsidR="00CC5AF8" w:rsidRPr="00D87333" w:rsidTr="002B0D1B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DA30AA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</w:t>
            </w:r>
            <w:proofErr w:type="gramStart"/>
            <w:r w:rsidRPr="00D87333">
              <w:rPr>
                <w:rFonts w:ascii="Arial" w:hAnsi="Arial" w:cs="Arial"/>
              </w:rPr>
              <w:t>я(</w:t>
            </w:r>
            <w:proofErr w:type="gramEnd"/>
            <w:r w:rsidRPr="00D87333">
              <w:rPr>
                <w:rFonts w:ascii="Arial" w:hAnsi="Arial" w:cs="Arial"/>
              </w:rPr>
              <w:t xml:space="preserve"> за исключением имущества муниципальных бюджетных и автономных учреждений, а также </w:t>
            </w:r>
            <w:r w:rsidRPr="00D87333">
              <w:rPr>
                <w:rFonts w:ascii="Arial" w:hAnsi="Arial" w:cs="Arial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lastRenderedPageBreak/>
              <w:t>000 1 11 09045 10 0000 120</w:t>
            </w:r>
          </w:p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CC5AF8" w:rsidRPr="00D87333">
              <w:rPr>
                <w:rFonts w:ascii="Arial" w:hAnsi="Arial" w:cs="Arial"/>
              </w:rPr>
              <w:t>%</w:t>
            </w:r>
          </w:p>
        </w:tc>
      </w:tr>
      <w:tr w:rsidR="00CC5AF8" w:rsidRPr="00D87333" w:rsidTr="002B0D1B">
        <w:trPr>
          <w:trHeight w:val="6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lastRenderedPageBreak/>
              <w:t xml:space="preserve">Прочие доходы от оказания платных услуг </w:t>
            </w:r>
            <w:r w:rsidR="000D5FDB" w:rsidRPr="00D87333">
              <w:rPr>
                <w:rFonts w:ascii="Arial" w:hAnsi="Arial" w:cs="Arial"/>
                <w:b/>
              </w:rPr>
              <w:t xml:space="preserve"> и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000 113 01995 10 0000 130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257,0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1A3389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2</w:t>
            </w:r>
            <w:r w:rsidR="002B0D1B" w:rsidRPr="00D87333">
              <w:rPr>
                <w:rFonts w:ascii="Arial" w:hAnsi="Arial" w:cs="Arial"/>
                <w:b/>
              </w:rPr>
              <w:t>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0D5FDB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100</w:t>
            </w:r>
            <w:r w:rsidR="00CC5AF8" w:rsidRPr="00D87333">
              <w:rPr>
                <w:rFonts w:ascii="Arial" w:hAnsi="Arial" w:cs="Arial"/>
                <w:b/>
              </w:rPr>
              <w:t>%</w:t>
            </w:r>
          </w:p>
        </w:tc>
      </w:tr>
      <w:tr w:rsidR="00CC5AF8" w:rsidRPr="00D87333" w:rsidTr="002B0D1B">
        <w:trPr>
          <w:trHeight w:val="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000 2 00 00000 00 0000 000</w:t>
            </w:r>
          </w:p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3361,</w:t>
            </w:r>
            <w:r w:rsidR="008B0A4B" w:rsidRPr="00D8733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3361,</w:t>
            </w:r>
            <w:r w:rsidR="008B0A4B" w:rsidRPr="00D8733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100</w:t>
            </w:r>
            <w:r w:rsidR="00CC5AF8" w:rsidRPr="00D87333">
              <w:rPr>
                <w:rFonts w:ascii="Arial" w:hAnsi="Arial" w:cs="Arial"/>
                <w:b/>
              </w:rPr>
              <w:t>%</w:t>
            </w:r>
          </w:p>
        </w:tc>
      </w:tr>
      <w:tr w:rsidR="00CC5AF8" w:rsidRPr="00D87333" w:rsidTr="002B0D1B">
        <w:trPr>
          <w:trHeight w:val="2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</w:rPr>
              <w:t>000 2 02 15001 10 0000 15</w:t>
            </w:r>
            <w:r w:rsidR="00F67D81" w:rsidRPr="00D873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</w:rPr>
              <w:t>686,0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1A3389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</w:rPr>
              <w:t>6</w:t>
            </w:r>
            <w:r w:rsidR="002B0D1B" w:rsidRPr="00D87333">
              <w:rPr>
                <w:rFonts w:ascii="Arial" w:hAnsi="Arial" w:cs="Arial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</w:rPr>
              <w:t>100 %</w:t>
            </w:r>
          </w:p>
        </w:tc>
      </w:tr>
      <w:tr w:rsidR="00CC5AF8" w:rsidRPr="00D87333" w:rsidTr="002B0D1B">
        <w:trPr>
          <w:trHeight w:val="3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F67D81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000 2 02 35118 10 0000 150</w:t>
            </w:r>
          </w:p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57,3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100%</w:t>
            </w:r>
          </w:p>
        </w:tc>
      </w:tr>
      <w:tr w:rsidR="00CC5AF8" w:rsidRPr="00D87333" w:rsidTr="002B0D1B">
        <w:trPr>
          <w:trHeight w:val="2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Субвенция на осуществление полномочий административной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000 2 02 30024 10 00</w:t>
            </w:r>
            <w:r w:rsidR="00F67D81" w:rsidRPr="00D87333">
              <w:rPr>
                <w:rFonts w:ascii="Arial" w:hAnsi="Arial" w:cs="Arial"/>
              </w:rPr>
              <w:t>00 150</w:t>
            </w:r>
          </w:p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0D5FDB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1,</w:t>
            </w:r>
            <w:r w:rsidR="002B0D1B" w:rsidRPr="00D87333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0D5FDB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1,</w:t>
            </w:r>
            <w:r w:rsidR="002B0D1B" w:rsidRPr="00D87333"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100%</w:t>
            </w:r>
          </w:p>
        </w:tc>
      </w:tr>
      <w:tr w:rsidR="00CC5AF8" w:rsidRPr="00D87333" w:rsidTr="002B0D1B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F67D81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F67D81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000 2 02 49999 10 0000 150</w:t>
            </w:r>
          </w:p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1334,8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1334,8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100%</w:t>
            </w:r>
          </w:p>
        </w:tc>
      </w:tr>
      <w:tr w:rsidR="00CC5AF8" w:rsidRPr="00D87333" w:rsidTr="002B0D1B">
        <w:trPr>
          <w:trHeight w:val="5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F67D81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000 2 02 40014 10 0000 150</w:t>
            </w:r>
            <w:r w:rsidR="00CC5AF8" w:rsidRPr="00D873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1281,5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1281,5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100%</w:t>
            </w:r>
          </w:p>
        </w:tc>
      </w:tr>
      <w:tr w:rsidR="00CC5AF8" w:rsidRPr="00D87333" w:rsidTr="002B0D1B">
        <w:trPr>
          <w:trHeight w:val="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 xml:space="preserve">   </w:t>
            </w:r>
          </w:p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Доходы бюджета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CC5AF8" w:rsidP="00D87333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2B0D1B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7009</w:t>
            </w:r>
            <w:r w:rsidR="00DC4111" w:rsidRPr="00D87333">
              <w:rPr>
                <w:rFonts w:ascii="Arial" w:hAnsi="Arial" w:cs="Arial"/>
                <w:b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DC4111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7062,8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D87333" w:rsidRDefault="00DC4111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100</w:t>
            </w:r>
            <w:r w:rsidR="00CC5AF8" w:rsidRPr="00D87333">
              <w:rPr>
                <w:rFonts w:ascii="Arial" w:hAnsi="Arial" w:cs="Arial"/>
                <w:b/>
              </w:rPr>
              <w:t>%</w:t>
            </w:r>
          </w:p>
        </w:tc>
      </w:tr>
    </w:tbl>
    <w:p w:rsidR="00EF4F97" w:rsidRPr="00D87333" w:rsidRDefault="00EF4F97" w:rsidP="00D87333">
      <w:pPr>
        <w:tabs>
          <w:tab w:val="left" w:pos="3330"/>
        </w:tabs>
        <w:rPr>
          <w:rFonts w:ascii="Arial" w:hAnsi="Arial" w:cs="Arial"/>
        </w:rPr>
      </w:pPr>
      <w:r w:rsidRPr="00D87333">
        <w:rPr>
          <w:rFonts w:ascii="Arial" w:hAnsi="Arial" w:cs="Arial"/>
        </w:rPr>
        <w:t>Полученные доходы были направлены на финансирование следующих статей:</w:t>
      </w:r>
    </w:p>
    <w:tbl>
      <w:tblPr>
        <w:tblpPr w:leftFromText="180" w:rightFromText="180" w:vertAnchor="text" w:horzAnchor="margin" w:tblpY="112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1244"/>
        <w:gridCol w:w="1503"/>
        <w:gridCol w:w="1604"/>
        <w:gridCol w:w="1720"/>
      </w:tblGrid>
      <w:tr w:rsidR="00EF4F97" w:rsidRPr="00D87333" w:rsidTr="00ED554F">
        <w:trPr>
          <w:trHeight w:val="389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D87333" w:rsidRDefault="00EF4F97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D87333" w:rsidRDefault="00EF4F97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Код расхода по ЭКР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D87333" w:rsidRDefault="00EF4F97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План  на отчетный период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D87333" w:rsidRDefault="00EF4F97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D87333" w:rsidRDefault="00EF4F97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EF4F97" w:rsidRPr="00D87333" w:rsidTr="00ED554F">
        <w:trPr>
          <w:trHeight w:val="212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EF4F97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EF4F97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B4054C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2709,5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C7DD7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2709,5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B4054C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EF4F97" w:rsidRPr="00D87333">
              <w:rPr>
                <w:rFonts w:ascii="Arial" w:hAnsi="Arial" w:cs="Arial"/>
              </w:rPr>
              <w:t>%</w:t>
            </w:r>
          </w:p>
        </w:tc>
      </w:tr>
      <w:tr w:rsidR="00A63159" w:rsidRPr="00D87333" w:rsidTr="00ED554F">
        <w:trPr>
          <w:trHeight w:val="22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B4054C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879,6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C7DD7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879,6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B4054C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A63159" w:rsidRPr="00D87333">
              <w:rPr>
                <w:rFonts w:ascii="Arial" w:hAnsi="Arial" w:cs="Arial"/>
              </w:rPr>
              <w:t>%</w:t>
            </w:r>
          </w:p>
        </w:tc>
      </w:tr>
      <w:tr w:rsidR="00786D35" w:rsidRPr="00D87333" w:rsidTr="00ED554F">
        <w:trPr>
          <w:trHeight w:val="39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D87333" w:rsidRDefault="00786D3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D87333" w:rsidRDefault="00786D3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D87333" w:rsidRDefault="004B5672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48,3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D87333" w:rsidRDefault="004C7DD7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40,2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D35" w:rsidRPr="00D87333" w:rsidRDefault="004B5672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8</w:t>
            </w:r>
            <w:r w:rsidR="005E50FD" w:rsidRPr="00D87333">
              <w:rPr>
                <w:rFonts w:ascii="Arial" w:hAnsi="Arial" w:cs="Arial"/>
              </w:rPr>
              <w:t>3</w:t>
            </w:r>
            <w:r w:rsidR="00786D35" w:rsidRPr="00D87333">
              <w:rPr>
                <w:rFonts w:ascii="Arial" w:hAnsi="Arial" w:cs="Arial"/>
              </w:rPr>
              <w:t>%</w:t>
            </w:r>
          </w:p>
        </w:tc>
      </w:tr>
      <w:tr w:rsidR="00786D35" w:rsidRPr="00D87333" w:rsidTr="00ED554F">
        <w:trPr>
          <w:trHeight w:val="3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D87333" w:rsidRDefault="00786D3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D87333" w:rsidRDefault="00786D3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D87333" w:rsidRDefault="004B5672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425,6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D87333" w:rsidRDefault="004C7DD7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330,0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D87333" w:rsidRDefault="004B5672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78</w:t>
            </w:r>
            <w:r w:rsidR="005E50FD" w:rsidRPr="00D87333">
              <w:rPr>
                <w:rFonts w:ascii="Arial" w:hAnsi="Arial" w:cs="Arial"/>
              </w:rPr>
              <w:t>%</w:t>
            </w:r>
          </w:p>
        </w:tc>
      </w:tr>
      <w:tr w:rsidR="00A63159" w:rsidRPr="00D87333" w:rsidTr="00ED554F">
        <w:trPr>
          <w:trHeight w:val="17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B5672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487,</w:t>
            </w:r>
            <w:r w:rsidR="003770A1" w:rsidRPr="00D87333">
              <w:rPr>
                <w:rFonts w:ascii="Arial" w:hAnsi="Arial" w:cs="Arial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C7DD7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487,</w:t>
            </w:r>
            <w:r w:rsidR="00A86F7B" w:rsidRPr="00D87333">
              <w:rPr>
                <w:rFonts w:ascii="Arial" w:hAnsi="Arial" w:cs="Arial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B5672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A63159" w:rsidRPr="00D87333">
              <w:rPr>
                <w:rFonts w:ascii="Arial" w:hAnsi="Arial" w:cs="Arial"/>
              </w:rPr>
              <w:t>%</w:t>
            </w:r>
          </w:p>
        </w:tc>
      </w:tr>
      <w:tr w:rsidR="00A63159" w:rsidRPr="00D87333" w:rsidTr="00ED554F">
        <w:trPr>
          <w:trHeight w:val="15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lastRenderedPageBreak/>
              <w:t>Услуги по содержанию имущест</w:t>
            </w:r>
            <w:r w:rsidR="00511062" w:rsidRPr="00D87333">
              <w:rPr>
                <w:rFonts w:ascii="Arial" w:hAnsi="Arial" w:cs="Arial"/>
              </w:rPr>
              <w:t>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B5672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563,</w:t>
            </w:r>
            <w:r w:rsidR="00D56205" w:rsidRPr="00D87333">
              <w:rPr>
                <w:rFonts w:ascii="Arial" w:hAnsi="Arial" w:cs="Arial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C7DD7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556,9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B5672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99</w:t>
            </w:r>
            <w:r w:rsidR="00A63159" w:rsidRPr="00D87333">
              <w:rPr>
                <w:rFonts w:ascii="Arial" w:hAnsi="Arial" w:cs="Arial"/>
              </w:rPr>
              <w:t>%</w:t>
            </w:r>
          </w:p>
        </w:tc>
      </w:tr>
      <w:tr w:rsidR="00A63159" w:rsidRPr="00D87333" w:rsidTr="00ED554F">
        <w:trPr>
          <w:trHeight w:val="158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Прочие 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B5672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316,0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C7DD7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297,0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B5672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94</w:t>
            </w:r>
            <w:r w:rsidR="00A63159" w:rsidRPr="00D87333">
              <w:rPr>
                <w:rFonts w:ascii="Arial" w:hAnsi="Arial" w:cs="Arial"/>
              </w:rPr>
              <w:t>%</w:t>
            </w:r>
          </w:p>
        </w:tc>
      </w:tr>
      <w:tr w:rsidR="00A63159" w:rsidRPr="00D87333" w:rsidTr="00ED554F">
        <w:trPr>
          <w:trHeight w:val="19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Прочие услуг</w:t>
            </w:r>
            <w:proofErr w:type="gramStart"/>
            <w:r w:rsidRPr="00D87333">
              <w:rPr>
                <w:rFonts w:ascii="Arial" w:hAnsi="Arial" w:cs="Arial"/>
              </w:rPr>
              <w:t>и(</w:t>
            </w:r>
            <w:proofErr w:type="gramEnd"/>
            <w:r w:rsidRPr="00D87333">
              <w:rPr>
                <w:rFonts w:ascii="Arial" w:hAnsi="Arial" w:cs="Arial"/>
              </w:rPr>
              <w:t>страхование)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B5672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3,7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C7DD7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B5672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A63159" w:rsidRPr="00D87333">
              <w:rPr>
                <w:rFonts w:ascii="Arial" w:hAnsi="Arial" w:cs="Arial"/>
              </w:rPr>
              <w:t>%</w:t>
            </w:r>
          </w:p>
        </w:tc>
      </w:tr>
      <w:tr w:rsidR="00A63159" w:rsidRPr="00D87333" w:rsidTr="00ED554F">
        <w:trPr>
          <w:trHeight w:val="16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Перечисления другим бюджетам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251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B5672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1028,4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C7DD7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1028,4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100%</w:t>
            </w:r>
          </w:p>
        </w:tc>
      </w:tr>
      <w:tr w:rsidR="00A63159" w:rsidRPr="00D87333" w:rsidTr="00ED554F">
        <w:trPr>
          <w:trHeight w:val="16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Пенсия и пособия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264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B5672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20,8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C7DD7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20,8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100%</w:t>
            </w:r>
          </w:p>
        </w:tc>
      </w:tr>
      <w:tr w:rsidR="00A63159" w:rsidRPr="00D87333" w:rsidTr="00ED554F">
        <w:trPr>
          <w:trHeight w:val="19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Уплата налогов, пошлин, сборов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291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B5672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117,3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C7DD7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117,3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B5672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A63159" w:rsidRPr="00D87333">
              <w:rPr>
                <w:rFonts w:ascii="Arial" w:hAnsi="Arial" w:cs="Arial"/>
              </w:rPr>
              <w:t>%</w:t>
            </w:r>
          </w:p>
        </w:tc>
      </w:tr>
      <w:tr w:rsidR="00A63159" w:rsidRPr="00D87333" w:rsidTr="00ED554F">
        <w:trPr>
          <w:trHeight w:val="19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Уплата налогов, пошлин, сборов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292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56315B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93,7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C7DD7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93,7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56315B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A63159" w:rsidRPr="00D87333">
              <w:rPr>
                <w:rFonts w:ascii="Arial" w:hAnsi="Arial" w:cs="Arial"/>
              </w:rPr>
              <w:t>%</w:t>
            </w:r>
          </w:p>
        </w:tc>
      </w:tr>
      <w:tr w:rsidR="00A63159" w:rsidRPr="00D87333" w:rsidTr="00ED554F">
        <w:trPr>
          <w:trHeight w:val="16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Уплата штрафов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293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56315B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C7DD7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56315B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0</w:t>
            </w:r>
            <w:r w:rsidR="00A63159" w:rsidRPr="00D87333">
              <w:rPr>
                <w:rFonts w:ascii="Arial" w:hAnsi="Arial" w:cs="Arial"/>
              </w:rPr>
              <w:t>%</w:t>
            </w:r>
          </w:p>
        </w:tc>
      </w:tr>
      <w:tr w:rsidR="00A63159" w:rsidRPr="00D87333" w:rsidTr="00ED554F">
        <w:trPr>
          <w:trHeight w:val="18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511062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 xml:space="preserve">Уплата других </w:t>
            </w:r>
            <w:proofErr w:type="spellStart"/>
            <w:r w:rsidRPr="00D87333">
              <w:rPr>
                <w:rFonts w:ascii="Arial" w:hAnsi="Arial" w:cs="Arial"/>
              </w:rPr>
              <w:t>экономич</w:t>
            </w:r>
            <w:proofErr w:type="spellEnd"/>
            <w:r w:rsidRPr="00D87333">
              <w:rPr>
                <w:rFonts w:ascii="Arial" w:hAnsi="Arial" w:cs="Arial"/>
              </w:rPr>
              <w:t>. санкций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295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56315B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4C7DD7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56315B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0</w:t>
            </w:r>
            <w:r w:rsidR="00A63159" w:rsidRPr="00D87333">
              <w:rPr>
                <w:rFonts w:ascii="Arial" w:hAnsi="Arial" w:cs="Arial"/>
              </w:rPr>
              <w:t>%</w:t>
            </w:r>
          </w:p>
        </w:tc>
      </w:tr>
      <w:tr w:rsidR="00A63159" w:rsidRPr="00D87333" w:rsidTr="00ED554F">
        <w:trPr>
          <w:trHeight w:val="21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 xml:space="preserve">Уплата иных выплат </w:t>
            </w:r>
            <w:proofErr w:type="spellStart"/>
            <w:r w:rsidRPr="00D87333">
              <w:rPr>
                <w:rFonts w:ascii="Arial" w:hAnsi="Arial" w:cs="Arial"/>
              </w:rPr>
              <w:t>тек</w:t>
            </w:r>
            <w:proofErr w:type="gramStart"/>
            <w:r w:rsidRPr="00D87333">
              <w:rPr>
                <w:rFonts w:ascii="Arial" w:hAnsi="Arial" w:cs="Arial"/>
              </w:rPr>
              <w:t>.х</w:t>
            </w:r>
            <w:proofErr w:type="gramEnd"/>
            <w:r w:rsidRPr="00D87333">
              <w:rPr>
                <w:rFonts w:ascii="Arial" w:hAnsi="Arial" w:cs="Arial"/>
              </w:rPr>
              <w:t>аракт</w:t>
            </w:r>
            <w:proofErr w:type="spellEnd"/>
            <w:r w:rsidRPr="00D87333">
              <w:rPr>
                <w:rFonts w:ascii="Arial" w:hAnsi="Arial" w:cs="Arial"/>
              </w:rPr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297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56315B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122,1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532345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122,1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56315B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A63159" w:rsidRPr="00D87333">
              <w:rPr>
                <w:rFonts w:ascii="Arial" w:hAnsi="Arial" w:cs="Arial"/>
              </w:rPr>
              <w:t>%</w:t>
            </w:r>
          </w:p>
        </w:tc>
      </w:tr>
      <w:tr w:rsidR="00A63159" w:rsidRPr="00D87333" w:rsidTr="00ED554F">
        <w:trPr>
          <w:trHeight w:val="19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Увеличение стоимости материальных запасо</w:t>
            </w:r>
            <w:proofErr w:type="gramStart"/>
            <w:r w:rsidRPr="00D87333">
              <w:rPr>
                <w:rFonts w:ascii="Arial" w:hAnsi="Arial" w:cs="Arial"/>
              </w:rPr>
              <w:t>в(</w:t>
            </w:r>
            <w:proofErr w:type="gramEnd"/>
            <w:r w:rsidRPr="00D87333">
              <w:rPr>
                <w:rFonts w:ascii="Arial" w:hAnsi="Arial" w:cs="Arial"/>
              </w:rPr>
              <w:t>ГСМ)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343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86F7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</w:t>
            </w:r>
            <w:r w:rsidR="00D56205" w:rsidRPr="00D87333">
              <w:rPr>
                <w:rFonts w:ascii="Arial" w:hAnsi="Arial" w:cs="Arial"/>
              </w:rPr>
              <w:t>59,9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D56205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159,9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56315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A63159" w:rsidRPr="00D87333">
              <w:rPr>
                <w:rFonts w:ascii="Arial" w:hAnsi="Arial" w:cs="Arial"/>
              </w:rPr>
              <w:t>%</w:t>
            </w:r>
          </w:p>
        </w:tc>
      </w:tr>
      <w:tr w:rsidR="00A63159" w:rsidRPr="00D87333" w:rsidTr="00ED554F">
        <w:trPr>
          <w:trHeight w:val="71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 xml:space="preserve">Увеличение </w:t>
            </w:r>
            <w:proofErr w:type="spellStart"/>
            <w:r w:rsidRPr="00D87333">
              <w:rPr>
                <w:rFonts w:ascii="Arial" w:hAnsi="Arial" w:cs="Arial"/>
              </w:rPr>
              <w:t>стоим</w:t>
            </w:r>
            <w:proofErr w:type="gramStart"/>
            <w:r w:rsidRPr="00D87333">
              <w:rPr>
                <w:rFonts w:ascii="Arial" w:hAnsi="Arial" w:cs="Arial"/>
              </w:rPr>
              <w:t>.п</w:t>
            </w:r>
            <w:proofErr w:type="gramEnd"/>
            <w:r w:rsidRPr="00D87333">
              <w:rPr>
                <w:rFonts w:ascii="Arial" w:hAnsi="Arial" w:cs="Arial"/>
              </w:rPr>
              <w:t>роч.оборот.запасов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346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rPr>
                <w:rFonts w:ascii="Arial" w:hAnsi="Arial" w:cs="Arial"/>
              </w:rPr>
            </w:pPr>
          </w:p>
          <w:p w:rsidR="00A63159" w:rsidRPr="00D87333" w:rsidRDefault="0056315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129,2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rPr>
                <w:rFonts w:ascii="Arial" w:hAnsi="Arial" w:cs="Arial"/>
              </w:rPr>
            </w:pPr>
          </w:p>
          <w:p w:rsidR="00A63159" w:rsidRPr="00D87333" w:rsidRDefault="00532345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129,2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rPr>
                <w:rFonts w:ascii="Arial" w:hAnsi="Arial" w:cs="Arial"/>
              </w:rPr>
            </w:pPr>
          </w:p>
          <w:p w:rsidR="00A63159" w:rsidRPr="00D87333" w:rsidRDefault="0056315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A63159" w:rsidRPr="00D87333">
              <w:rPr>
                <w:rFonts w:ascii="Arial" w:hAnsi="Arial" w:cs="Arial"/>
              </w:rPr>
              <w:t>%</w:t>
            </w:r>
          </w:p>
        </w:tc>
      </w:tr>
      <w:tr w:rsidR="00ED554F" w:rsidRPr="00D87333" w:rsidTr="00ED554F">
        <w:trPr>
          <w:trHeight w:val="8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F" w:rsidRPr="00D87333" w:rsidRDefault="00ED554F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F" w:rsidRPr="00D87333" w:rsidRDefault="00ED554F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347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F" w:rsidRPr="00D87333" w:rsidRDefault="0056315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F" w:rsidRPr="00D87333" w:rsidRDefault="00532345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F" w:rsidRPr="00D87333" w:rsidRDefault="005E50FD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0%</w:t>
            </w:r>
          </w:p>
        </w:tc>
      </w:tr>
      <w:tr w:rsidR="00A63159" w:rsidRPr="00D87333" w:rsidTr="00ED554F">
        <w:trPr>
          <w:trHeight w:val="35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 xml:space="preserve">Увеличение </w:t>
            </w:r>
            <w:proofErr w:type="spellStart"/>
            <w:r w:rsidRPr="00D87333">
              <w:rPr>
                <w:rFonts w:ascii="Arial" w:hAnsi="Arial" w:cs="Arial"/>
              </w:rPr>
              <w:t>матер</w:t>
            </w:r>
            <w:proofErr w:type="gramStart"/>
            <w:r w:rsidRPr="00D87333">
              <w:rPr>
                <w:rFonts w:ascii="Arial" w:hAnsi="Arial" w:cs="Arial"/>
              </w:rPr>
              <w:t>.з</w:t>
            </w:r>
            <w:proofErr w:type="gramEnd"/>
            <w:r w:rsidRPr="00D87333">
              <w:rPr>
                <w:rFonts w:ascii="Arial" w:hAnsi="Arial" w:cs="Arial"/>
              </w:rPr>
              <w:t>апасов</w:t>
            </w:r>
            <w:proofErr w:type="spellEnd"/>
            <w:r w:rsidRPr="00D87333">
              <w:rPr>
                <w:rFonts w:ascii="Arial" w:hAnsi="Arial" w:cs="Arial"/>
              </w:rPr>
              <w:t xml:space="preserve"> однократного применения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349</w:t>
            </w:r>
          </w:p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67204F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25,0</w:t>
            </w:r>
          </w:p>
          <w:p w:rsidR="00A63159" w:rsidRPr="00D87333" w:rsidRDefault="00A63159" w:rsidP="00D87333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786D35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25,0</w:t>
            </w:r>
          </w:p>
          <w:p w:rsidR="00A63159" w:rsidRPr="00D87333" w:rsidRDefault="00A63159" w:rsidP="00D87333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 xml:space="preserve">100% </w:t>
            </w:r>
          </w:p>
          <w:p w:rsidR="00A63159" w:rsidRPr="00D87333" w:rsidRDefault="00A63159" w:rsidP="00D87333">
            <w:pPr>
              <w:rPr>
                <w:rFonts w:ascii="Arial" w:hAnsi="Arial" w:cs="Arial"/>
              </w:rPr>
            </w:pPr>
          </w:p>
        </w:tc>
      </w:tr>
      <w:tr w:rsidR="00A63159" w:rsidRPr="00D87333" w:rsidTr="00ED554F">
        <w:trPr>
          <w:trHeight w:val="331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67204F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13</w:t>
            </w:r>
            <w:r w:rsidR="0056315B" w:rsidRPr="00D87333">
              <w:rPr>
                <w:rFonts w:ascii="Arial" w:hAnsi="Arial" w:cs="Arial"/>
              </w:rPr>
              <w:t>2,</w:t>
            </w:r>
            <w:r w:rsidR="003770A1" w:rsidRPr="00D87333">
              <w:rPr>
                <w:rFonts w:ascii="Arial" w:hAnsi="Arial" w:cs="Arial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532345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132,</w:t>
            </w:r>
            <w:r w:rsidR="00A86F7B" w:rsidRPr="00D87333">
              <w:rPr>
                <w:rFonts w:ascii="Arial" w:hAnsi="Arial" w:cs="Arial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56315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A63159" w:rsidRPr="00D87333">
              <w:rPr>
                <w:rFonts w:ascii="Arial" w:hAnsi="Arial" w:cs="Arial"/>
              </w:rPr>
              <w:t>%</w:t>
            </w:r>
          </w:p>
        </w:tc>
      </w:tr>
      <w:tr w:rsidR="00A63159" w:rsidRPr="00D87333" w:rsidTr="00ED554F">
        <w:trPr>
          <w:trHeight w:val="212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A6315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56315B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7263,2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56315B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7133,6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D87333" w:rsidRDefault="0056315B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98</w:t>
            </w:r>
            <w:r w:rsidR="00A63159" w:rsidRPr="00D87333">
              <w:rPr>
                <w:rFonts w:ascii="Arial" w:hAnsi="Arial" w:cs="Arial"/>
                <w:b/>
              </w:rPr>
              <w:t>%</w:t>
            </w:r>
          </w:p>
        </w:tc>
      </w:tr>
    </w:tbl>
    <w:p w:rsidR="00EF4F97" w:rsidRPr="00D87333" w:rsidRDefault="00EF4F97" w:rsidP="00D87333">
      <w:pPr>
        <w:tabs>
          <w:tab w:val="left" w:pos="3330"/>
        </w:tabs>
        <w:rPr>
          <w:rFonts w:ascii="Arial" w:hAnsi="Arial" w:cs="Arial"/>
        </w:rPr>
      </w:pPr>
    </w:p>
    <w:p w:rsidR="00425109" w:rsidRPr="00D87333" w:rsidRDefault="00425109" w:rsidP="00D87333">
      <w:pPr>
        <w:tabs>
          <w:tab w:val="left" w:pos="3330"/>
        </w:tabs>
        <w:rPr>
          <w:rFonts w:ascii="Arial" w:hAnsi="Arial" w:cs="Arial"/>
        </w:rPr>
      </w:pPr>
      <w:r w:rsidRPr="00D87333">
        <w:rPr>
          <w:rFonts w:ascii="Arial" w:hAnsi="Arial" w:cs="Arial"/>
        </w:rPr>
        <w:t xml:space="preserve">В том числе в разрезе разделов/подразделов  </w:t>
      </w:r>
    </w:p>
    <w:tbl>
      <w:tblPr>
        <w:tblW w:w="9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410"/>
        <w:gridCol w:w="992"/>
        <w:gridCol w:w="1418"/>
        <w:gridCol w:w="1276"/>
        <w:gridCol w:w="1232"/>
      </w:tblGrid>
      <w:tr w:rsidR="00425109" w:rsidRPr="00D87333" w:rsidTr="004812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Код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КБК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D444D7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 xml:space="preserve">План на </w:t>
            </w:r>
            <w:r w:rsidR="00D56205" w:rsidRPr="00D87333">
              <w:rPr>
                <w:rFonts w:ascii="Arial" w:hAnsi="Arial" w:cs="Arial"/>
              </w:rPr>
              <w:t>2021</w:t>
            </w:r>
            <w:r w:rsidR="00425109" w:rsidRPr="00D87333">
              <w:rPr>
                <w:rFonts w:ascii="Arial" w:hAnsi="Arial" w:cs="Arial"/>
              </w:rPr>
              <w:t xml:space="preserve">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Исполнено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% исполнения</w:t>
            </w:r>
          </w:p>
        </w:tc>
      </w:tr>
      <w:tr w:rsidR="00425109" w:rsidRPr="00D87333" w:rsidTr="00481251">
        <w:trPr>
          <w:trHeight w:val="65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0102 Функционирование должностного лица органа местного самоуправления</w:t>
            </w:r>
          </w:p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З.плата</w:t>
            </w:r>
          </w:p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211</w:t>
            </w:r>
          </w:p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D5620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490,7</w:t>
            </w:r>
          </w:p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D5620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490,7</w:t>
            </w:r>
          </w:p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</w:rPr>
              <w:t>100%</w:t>
            </w:r>
          </w:p>
        </w:tc>
      </w:tr>
      <w:tr w:rsidR="00EA04B5" w:rsidRPr="00D87333" w:rsidTr="001F5C3F">
        <w:trPr>
          <w:trHeight w:val="564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 xml:space="preserve"> </w:t>
            </w:r>
            <w:r w:rsidR="005C63D2" w:rsidRPr="00D87333">
              <w:rPr>
                <w:rFonts w:ascii="Arial" w:hAnsi="Arial" w:cs="Arial"/>
              </w:rPr>
              <w:t xml:space="preserve">Начисления </w:t>
            </w:r>
            <w:r w:rsidRPr="00D87333">
              <w:rPr>
                <w:rFonts w:ascii="Arial" w:hAnsi="Arial" w:cs="Arial"/>
              </w:rPr>
              <w:t>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5620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5620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139,2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56205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EA04B5" w:rsidRPr="00D87333">
              <w:rPr>
                <w:rFonts w:ascii="Arial" w:hAnsi="Arial" w:cs="Arial"/>
              </w:rPr>
              <w:t>%</w:t>
            </w:r>
          </w:p>
        </w:tc>
      </w:tr>
      <w:tr w:rsidR="00425109" w:rsidRPr="00D87333" w:rsidTr="001F5C3F">
        <w:trPr>
          <w:trHeight w:val="842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D87333" w:rsidRDefault="00425109" w:rsidP="00D87333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D56205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629,9</w:t>
            </w:r>
          </w:p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D56205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629,9</w:t>
            </w:r>
          </w:p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D56205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  <w:b/>
              </w:rPr>
              <w:t>100</w:t>
            </w:r>
            <w:r w:rsidR="00425109" w:rsidRPr="00D87333">
              <w:rPr>
                <w:rFonts w:ascii="Arial" w:hAnsi="Arial" w:cs="Arial"/>
                <w:b/>
              </w:rPr>
              <w:t>%</w:t>
            </w:r>
          </w:p>
        </w:tc>
      </w:tr>
      <w:tr w:rsidR="00425109" w:rsidRPr="00D87333" w:rsidTr="00481251">
        <w:trPr>
          <w:trHeight w:val="36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0104 Функционирование</w:t>
            </w:r>
          </w:p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местных администраций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З.плата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068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956,8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068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956,8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9E2DC7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0355E0" w:rsidRPr="00D87333">
              <w:rPr>
                <w:rFonts w:ascii="Arial" w:hAnsi="Arial" w:cs="Arial"/>
              </w:rPr>
              <w:t>%</w:t>
            </w:r>
          </w:p>
        </w:tc>
      </w:tr>
      <w:tr w:rsidR="00EA04B5" w:rsidRPr="00D87333" w:rsidTr="001F5C3F">
        <w:trPr>
          <w:trHeight w:val="951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Начисления на оплату труда</w:t>
            </w:r>
          </w:p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213</w:t>
            </w:r>
          </w:p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42068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324,5</w:t>
            </w: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42068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324,5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4B5" w:rsidRPr="00D87333" w:rsidRDefault="00E319A5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100%</w:t>
            </w:r>
          </w:p>
        </w:tc>
      </w:tr>
      <w:tr w:rsidR="00EA04B5" w:rsidRPr="00D87333" w:rsidTr="001F5C3F">
        <w:trPr>
          <w:trHeight w:val="503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0355E0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0355E0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42068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0355E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</w:t>
            </w:r>
            <w:r w:rsidR="00420680" w:rsidRPr="00D87333">
              <w:rPr>
                <w:rFonts w:ascii="Arial" w:hAnsi="Arial" w:cs="Arial"/>
              </w:rPr>
              <w:t>9,1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42068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79</w:t>
            </w:r>
            <w:r w:rsidR="000355E0" w:rsidRPr="00D87333">
              <w:rPr>
                <w:rFonts w:ascii="Arial" w:hAnsi="Arial" w:cs="Arial"/>
              </w:rPr>
              <w:t>%</w:t>
            </w:r>
          </w:p>
        </w:tc>
      </w:tr>
      <w:tr w:rsidR="00EA04B5" w:rsidRPr="00D87333" w:rsidTr="00481251">
        <w:trPr>
          <w:trHeight w:val="66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Прочие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226</w:t>
            </w:r>
          </w:p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42068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63,5</w:t>
            </w: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42068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63,5</w:t>
            </w: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42068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E319A5" w:rsidRPr="00D87333">
              <w:rPr>
                <w:rFonts w:ascii="Arial" w:hAnsi="Arial" w:cs="Arial"/>
              </w:rPr>
              <w:t>%</w:t>
            </w:r>
          </w:p>
        </w:tc>
      </w:tr>
      <w:tr w:rsidR="00EA04B5" w:rsidRPr="00D87333" w:rsidTr="00481251">
        <w:trPr>
          <w:trHeight w:val="61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Налоги, пошлины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291</w:t>
            </w:r>
          </w:p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42068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1,1</w:t>
            </w: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42068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1,1</w:t>
            </w: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42068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EA04B5" w:rsidRPr="00D87333">
              <w:rPr>
                <w:rFonts w:ascii="Arial" w:hAnsi="Arial" w:cs="Arial"/>
              </w:rPr>
              <w:t>%</w:t>
            </w:r>
          </w:p>
        </w:tc>
      </w:tr>
      <w:tr w:rsidR="00EA04B5" w:rsidRPr="00D87333" w:rsidTr="00481251">
        <w:trPr>
          <w:trHeight w:val="67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Штрафы, 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292</w:t>
            </w:r>
          </w:p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42068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35,6</w:t>
            </w: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42068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35,6</w:t>
            </w: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42068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E319A5" w:rsidRPr="00D87333">
              <w:rPr>
                <w:rFonts w:ascii="Arial" w:hAnsi="Arial" w:cs="Arial"/>
              </w:rPr>
              <w:t>%</w:t>
            </w:r>
          </w:p>
        </w:tc>
      </w:tr>
      <w:tr w:rsidR="00EA04B5" w:rsidRPr="00D87333" w:rsidTr="00481251">
        <w:trPr>
          <w:trHeight w:val="73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Увеличение сто</w:t>
            </w:r>
            <w:r w:rsidR="00511062" w:rsidRPr="00D87333">
              <w:rPr>
                <w:rFonts w:ascii="Arial" w:hAnsi="Arial" w:cs="Arial"/>
              </w:rPr>
              <w:t xml:space="preserve">имости  </w:t>
            </w:r>
            <w:r w:rsidRPr="00D87333">
              <w:rPr>
                <w:rFonts w:ascii="Arial" w:hAnsi="Arial" w:cs="Arial"/>
              </w:rPr>
              <w:t>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346</w:t>
            </w:r>
          </w:p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42068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42068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13,1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100%</w:t>
            </w:r>
          </w:p>
        </w:tc>
      </w:tr>
      <w:tr w:rsidR="00425109" w:rsidRPr="00D87333" w:rsidTr="00481251">
        <w:trPr>
          <w:trHeight w:val="336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D87333" w:rsidRDefault="00425109" w:rsidP="00D87333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0680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1431,6</w:t>
            </w:r>
          </w:p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068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  <w:b/>
              </w:rPr>
              <w:t>1423,7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068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  <w:b/>
              </w:rPr>
              <w:t>99</w:t>
            </w:r>
            <w:r w:rsidR="00425109" w:rsidRPr="00D87333">
              <w:rPr>
                <w:rFonts w:ascii="Arial" w:hAnsi="Arial" w:cs="Arial"/>
                <w:b/>
              </w:rPr>
              <w:t>%</w:t>
            </w:r>
          </w:p>
        </w:tc>
      </w:tr>
      <w:tr w:rsidR="00425109" w:rsidRPr="00D87333" w:rsidTr="00481251">
        <w:trPr>
          <w:trHeight w:val="69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0106 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251</w:t>
            </w:r>
          </w:p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1642EA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26,4</w:t>
            </w:r>
          </w:p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  <w:p w:rsidR="00425109" w:rsidRPr="00D87333" w:rsidRDefault="00425109" w:rsidP="00D87333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</w:rPr>
              <w:t>2</w:t>
            </w:r>
            <w:r w:rsidR="001642EA" w:rsidRPr="00D87333">
              <w:rPr>
                <w:rFonts w:ascii="Arial" w:hAnsi="Arial" w:cs="Arial"/>
              </w:rPr>
              <w:t>6,4</w:t>
            </w:r>
          </w:p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100%</w:t>
            </w:r>
          </w:p>
          <w:p w:rsidR="00425109" w:rsidRPr="00D87333" w:rsidRDefault="00425109" w:rsidP="00D87333">
            <w:pPr>
              <w:rPr>
                <w:rFonts w:ascii="Arial" w:hAnsi="Arial" w:cs="Arial"/>
                <w:b/>
              </w:rPr>
            </w:pPr>
          </w:p>
          <w:p w:rsidR="00425109" w:rsidRPr="00D87333" w:rsidRDefault="00425109" w:rsidP="00D87333">
            <w:pPr>
              <w:rPr>
                <w:rFonts w:ascii="Arial" w:hAnsi="Arial" w:cs="Arial"/>
                <w:b/>
              </w:rPr>
            </w:pPr>
          </w:p>
          <w:p w:rsidR="00425109" w:rsidRPr="00D87333" w:rsidRDefault="00425109" w:rsidP="00D87333">
            <w:pPr>
              <w:rPr>
                <w:rFonts w:ascii="Arial" w:hAnsi="Arial" w:cs="Arial"/>
                <w:b/>
              </w:rPr>
            </w:pPr>
          </w:p>
        </w:tc>
      </w:tr>
      <w:tr w:rsidR="00425109" w:rsidRPr="00D87333" w:rsidTr="001F5C3F">
        <w:trPr>
          <w:trHeight w:val="87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D87333" w:rsidRDefault="00425109" w:rsidP="00D87333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2</w:t>
            </w:r>
            <w:r w:rsidR="001642EA" w:rsidRPr="00D87333">
              <w:rPr>
                <w:rFonts w:ascii="Arial" w:hAnsi="Arial" w:cs="Arial"/>
                <w:b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2</w:t>
            </w:r>
            <w:r w:rsidR="001642EA" w:rsidRPr="00D87333">
              <w:rPr>
                <w:rFonts w:ascii="Arial" w:hAnsi="Arial" w:cs="Arial"/>
                <w:b/>
              </w:rPr>
              <w:t>6,4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  <w:b/>
              </w:rPr>
              <w:t>100%</w:t>
            </w:r>
          </w:p>
        </w:tc>
      </w:tr>
      <w:tr w:rsidR="008C62BC" w:rsidRPr="00D87333" w:rsidTr="00481251">
        <w:trPr>
          <w:trHeight w:val="617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2BC" w:rsidRPr="00D87333" w:rsidRDefault="008C62BC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0107 Обеспечение проведение выборов и референдумов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C" w:rsidRPr="00D87333" w:rsidRDefault="008C62BC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 xml:space="preserve">Проведение выборов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C" w:rsidRPr="00D87333" w:rsidRDefault="008C62BC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C" w:rsidRPr="00D87333" w:rsidRDefault="00767F0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C" w:rsidRPr="00D87333" w:rsidRDefault="00767F0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121,3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C" w:rsidRPr="00D87333" w:rsidRDefault="008C62B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100%</w:t>
            </w:r>
          </w:p>
        </w:tc>
      </w:tr>
      <w:tr w:rsidR="008C62BC" w:rsidRPr="00D87333" w:rsidTr="001F5C3F">
        <w:trPr>
          <w:trHeight w:val="61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2BC" w:rsidRPr="00D87333" w:rsidRDefault="008C62BC" w:rsidP="00D87333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C" w:rsidRPr="00D87333" w:rsidRDefault="008C62BC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C" w:rsidRPr="00D87333" w:rsidRDefault="008C62BC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C" w:rsidRPr="00D87333" w:rsidRDefault="00767F00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C" w:rsidRPr="00D87333" w:rsidRDefault="00767F00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121,3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BC" w:rsidRPr="00D87333" w:rsidRDefault="008C62BC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100%</w:t>
            </w:r>
          </w:p>
        </w:tc>
      </w:tr>
      <w:tr w:rsidR="00425109" w:rsidRPr="00D87333" w:rsidTr="00481251">
        <w:trPr>
          <w:trHeight w:val="666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0113 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211</w:t>
            </w:r>
          </w:p>
          <w:p w:rsidR="00405BF2" w:rsidRPr="00D87333" w:rsidRDefault="00405BF2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1052,2</w:t>
            </w:r>
          </w:p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1052,2</w:t>
            </w:r>
          </w:p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F2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425109" w:rsidRPr="00D87333">
              <w:rPr>
                <w:rFonts w:ascii="Arial" w:hAnsi="Arial" w:cs="Arial"/>
              </w:rPr>
              <w:t>%</w:t>
            </w:r>
          </w:p>
        </w:tc>
      </w:tr>
      <w:tr w:rsidR="00EA04B5" w:rsidRPr="00D87333" w:rsidTr="001F5C3F">
        <w:trPr>
          <w:trHeight w:val="1068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213</w:t>
            </w:r>
          </w:p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767F00" w:rsidRPr="00D87333" w:rsidRDefault="00767F00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8B0A4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353,7</w:t>
            </w: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8B0A4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353,7</w:t>
            </w: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EA04B5" w:rsidRPr="00D87333">
              <w:rPr>
                <w:rFonts w:ascii="Arial" w:hAnsi="Arial" w:cs="Arial"/>
              </w:rPr>
              <w:t>%</w:t>
            </w: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</w:tc>
      </w:tr>
      <w:tr w:rsidR="00EA04B5" w:rsidRPr="00D87333" w:rsidTr="00481251">
        <w:trPr>
          <w:trHeight w:val="57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</w:t>
            </w:r>
            <w:r w:rsidR="00767F00" w:rsidRPr="00D87333">
              <w:rPr>
                <w:rFonts w:ascii="Arial" w:hAnsi="Arial" w:cs="Arial"/>
              </w:rPr>
              <w:t>1</w:t>
            </w:r>
          </w:p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11,3</w:t>
            </w: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8B0A4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11,2</w:t>
            </w: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8B0A4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99</w:t>
            </w:r>
            <w:r w:rsidR="00EA04B5" w:rsidRPr="00D87333">
              <w:rPr>
                <w:rFonts w:ascii="Arial" w:hAnsi="Arial" w:cs="Arial"/>
              </w:rPr>
              <w:t>%</w:t>
            </w: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</w:tc>
      </w:tr>
      <w:tr w:rsidR="00EA04B5" w:rsidRPr="00D87333" w:rsidTr="00481251">
        <w:trPr>
          <w:trHeight w:val="58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767F00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223</w:t>
            </w:r>
          </w:p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199,7</w:t>
            </w: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199,7</w:t>
            </w: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EA04B5" w:rsidRPr="00D87333">
              <w:rPr>
                <w:rFonts w:ascii="Arial" w:hAnsi="Arial" w:cs="Arial"/>
              </w:rPr>
              <w:t>%</w:t>
            </w: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</w:tc>
      </w:tr>
      <w:tr w:rsidR="00EA04B5" w:rsidRPr="00D87333" w:rsidTr="00481251">
        <w:trPr>
          <w:trHeight w:val="769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A404CF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A404CF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225</w:t>
            </w:r>
          </w:p>
          <w:p w:rsidR="00A404CF" w:rsidRPr="00D87333" w:rsidRDefault="00A404CF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67,5</w:t>
            </w:r>
          </w:p>
          <w:p w:rsidR="00A404CF" w:rsidRPr="00D87333" w:rsidRDefault="00A404CF" w:rsidP="00D87333">
            <w:pPr>
              <w:rPr>
                <w:rFonts w:ascii="Arial" w:hAnsi="Arial" w:cs="Arial"/>
              </w:rPr>
            </w:pP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67,5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EA04B5" w:rsidRPr="00D87333">
              <w:rPr>
                <w:rFonts w:ascii="Arial" w:hAnsi="Arial" w:cs="Arial"/>
              </w:rPr>
              <w:t>%</w:t>
            </w: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</w:tc>
      </w:tr>
      <w:tr w:rsidR="00A404CF" w:rsidRPr="00D87333" w:rsidTr="001F5C3F">
        <w:trPr>
          <w:trHeight w:val="594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CF" w:rsidRPr="00D87333" w:rsidRDefault="00A404CF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CF" w:rsidRPr="00D87333" w:rsidRDefault="00A404CF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Прочие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CF" w:rsidRPr="00D87333" w:rsidRDefault="00A404CF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226</w:t>
            </w:r>
          </w:p>
          <w:p w:rsidR="00A404CF" w:rsidRPr="00D87333" w:rsidRDefault="00A404CF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A404CF" w:rsidRPr="00D87333" w:rsidRDefault="00A404CF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CF" w:rsidRPr="00D87333" w:rsidRDefault="008B0A4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162,9</w:t>
            </w:r>
          </w:p>
          <w:p w:rsidR="00A404CF" w:rsidRPr="00D87333" w:rsidRDefault="00A404CF" w:rsidP="00D87333">
            <w:pPr>
              <w:rPr>
                <w:rFonts w:ascii="Arial" w:hAnsi="Arial" w:cs="Arial"/>
              </w:rPr>
            </w:pPr>
          </w:p>
          <w:p w:rsidR="00A404CF" w:rsidRPr="00D87333" w:rsidRDefault="00A404CF" w:rsidP="00D873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CF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162,</w:t>
            </w:r>
            <w:r w:rsidR="008B0A4B" w:rsidRPr="00D87333">
              <w:rPr>
                <w:rFonts w:ascii="Arial" w:hAnsi="Arial" w:cs="Arial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CF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99</w:t>
            </w:r>
            <w:r w:rsidR="00A404CF" w:rsidRPr="00D87333">
              <w:rPr>
                <w:rFonts w:ascii="Arial" w:hAnsi="Arial" w:cs="Arial"/>
              </w:rPr>
              <w:t>%</w:t>
            </w:r>
          </w:p>
          <w:p w:rsidR="00A404CF" w:rsidRPr="00D87333" w:rsidRDefault="00A404CF" w:rsidP="00D87333">
            <w:pPr>
              <w:rPr>
                <w:rFonts w:ascii="Arial" w:hAnsi="Arial" w:cs="Arial"/>
              </w:rPr>
            </w:pPr>
          </w:p>
          <w:p w:rsidR="00A404CF" w:rsidRPr="00D87333" w:rsidRDefault="00A404CF" w:rsidP="00D87333">
            <w:pPr>
              <w:rPr>
                <w:rFonts w:ascii="Arial" w:hAnsi="Arial" w:cs="Arial"/>
              </w:rPr>
            </w:pPr>
          </w:p>
        </w:tc>
      </w:tr>
      <w:tr w:rsidR="00EA04B5" w:rsidRPr="00D87333" w:rsidTr="001F5C3F">
        <w:trPr>
          <w:trHeight w:val="46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A404CF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Страхование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A404CF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A404CF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3,</w:t>
            </w:r>
            <w:r w:rsidR="00DE3479" w:rsidRPr="00D87333">
              <w:rPr>
                <w:rFonts w:ascii="Arial" w:hAnsi="Arial" w:cs="Arial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EA04B5" w:rsidRPr="00D87333">
              <w:rPr>
                <w:rFonts w:ascii="Arial" w:hAnsi="Arial" w:cs="Arial"/>
              </w:rPr>
              <w:t>%</w:t>
            </w:r>
          </w:p>
        </w:tc>
      </w:tr>
      <w:tr w:rsidR="00EA04B5" w:rsidRPr="00D87333" w:rsidTr="001F5C3F">
        <w:trPr>
          <w:trHeight w:val="558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налог</w:t>
            </w:r>
            <w:r w:rsidR="00A404CF" w:rsidRPr="00D87333">
              <w:rPr>
                <w:rFonts w:ascii="Arial" w:hAnsi="Arial" w:cs="Arial"/>
              </w:rPr>
              <w:t>и</w:t>
            </w:r>
            <w:r w:rsidRPr="00D87333">
              <w:rPr>
                <w:rFonts w:ascii="Arial" w:hAnsi="Arial" w:cs="Arial"/>
              </w:rPr>
              <w:t xml:space="preserve"> и </w:t>
            </w:r>
            <w:r w:rsidR="00A404CF" w:rsidRPr="00D87333">
              <w:rPr>
                <w:rFonts w:ascii="Arial" w:hAnsi="Arial" w:cs="Arial"/>
              </w:rPr>
              <w:t>пошлины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A404CF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50</w:t>
            </w:r>
            <w:r w:rsidR="00A404CF" w:rsidRPr="00D87333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A404CF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50,0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EA04B5" w:rsidRPr="00D87333">
              <w:rPr>
                <w:rFonts w:ascii="Arial" w:hAnsi="Arial" w:cs="Arial"/>
              </w:rPr>
              <w:t>%</w:t>
            </w:r>
          </w:p>
        </w:tc>
      </w:tr>
      <w:tr w:rsidR="00DE3479" w:rsidRPr="00D87333" w:rsidTr="001F5C3F">
        <w:trPr>
          <w:trHeight w:val="483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D87333" w:rsidRDefault="00DE347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D87333" w:rsidRDefault="00DE347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Иные выплаты текущего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D87333" w:rsidRDefault="00DE347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0,8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100%</w:t>
            </w:r>
          </w:p>
        </w:tc>
      </w:tr>
      <w:tr w:rsidR="00DE3479" w:rsidRPr="00D87333" w:rsidTr="00481251">
        <w:trPr>
          <w:trHeight w:val="57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D87333" w:rsidRDefault="00DE347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D87333" w:rsidRDefault="00DE347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ГСМ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D87333" w:rsidRDefault="00DE347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100%</w:t>
            </w:r>
          </w:p>
        </w:tc>
      </w:tr>
      <w:tr w:rsidR="00EA04B5" w:rsidRPr="00D87333" w:rsidTr="00481251">
        <w:trPr>
          <w:trHeight w:val="63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E347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Увеличение 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5F45EE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</w:t>
            </w:r>
            <w:r w:rsidR="00DE3479" w:rsidRPr="00D87333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18,8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EA04B5" w:rsidRPr="00D87333">
              <w:rPr>
                <w:rFonts w:ascii="Arial" w:hAnsi="Arial" w:cs="Arial"/>
              </w:rPr>
              <w:t>%</w:t>
            </w:r>
          </w:p>
        </w:tc>
      </w:tr>
      <w:tr w:rsidR="00EA04B5" w:rsidRPr="00D87333" w:rsidTr="00481251">
        <w:trPr>
          <w:trHeight w:val="27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5F45EE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Прочие оборотные запас</w:t>
            </w:r>
            <w:proofErr w:type="gramStart"/>
            <w:r w:rsidRPr="00D87333">
              <w:rPr>
                <w:rFonts w:ascii="Arial" w:hAnsi="Arial" w:cs="Arial"/>
              </w:rPr>
              <w:t>ы(</w:t>
            </w:r>
            <w:proofErr w:type="gramEnd"/>
            <w:r w:rsidRPr="00D87333">
              <w:rPr>
                <w:rFonts w:ascii="Arial" w:hAnsi="Arial" w:cs="Arial"/>
              </w:rPr>
              <w:t>материалы</w:t>
            </w:r>
            <w:r w:rsidRPr="00D87333">
              <w:rPr>
                <w:rFonts w:ascii="Arial" w:hAnsi="Arial" w:cs="Arial"/>
              </w:rPr>
              <w:lastRenderedPageBreak/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5F45EE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lastRenderedPageBreak/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5F45EE" w:rsidRPr="00D87333">
              <w:rPr>
                <w:rFonts w:ascii="Arial" w:hAnsi="Arial" w:cs="Arial"/>
              </w:rPr>
              <w:t>%</w:t>
            </w:r>
          </w:p>
        </w:tc>
      </w:tr>
      <w:tr w:rsidR="00EA04B5" w:rsidRPr="00D87333" w:rsidTr="001F5C3F">
        <w:trPr>
          <w:trHeight w:val="966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511062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МЗ однокр</w:t>
            </w:r>
            <w:proofErr w:type="gramStart"/>
            <w:r w:rsidRPr="00D87333">
              <w:rPr>
                <w:rFonts w:ascii="Arial" w:hAnsi="Arial" w:cs="Arial"/>
              </w:rPr>
              <w:t>.п</w:t>
            </w:r>
            <w:proofErr w:type="gramEnd"/>
            <w:r w:rsidRPr="00D87333">
              <w:rPr>
                <w:rFonts w:ascii="Arial" w:hAnsi="Arial" w:cs="Arial"/>
              </w:rPr>
              <w:t>рименен.</w:t>
            </w:r>
          </w:p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5F45EE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5F45EE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5F45EE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5F45EE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100%</w:t>
            </w:r>
          </w:p>
        </w:tc>
      </w:tr>
      <w:tr w:rsidR="00425109" w:rsidRPr="00D87333" w:rsidTr="00481251">
        <w:trPr>
          <w:trHeight w:val="28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D87333" w:rsidRDefault="00425109" w:rsidP="00D87333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DE3479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2055,6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DE3479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2054,9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DE3479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99,9</w:t>
            </w:r>
            <w:r w:rsidR="00425109" w:rsidRPr="00D87333">
              <w:rPr>
                <w:rFonts w:ascii="Arial" w:hAnsi="Arial" w:cs="Arial"/>
                <w:b/>
              </w:rPr>
              <w:t>%</w:t>
            </w:r>
          </w:p>
        </w:tc>
      </w:tr>
      <w:tr w:rsidR="00425109" w:rsidRPr="00D87333" w:rsidTr="00481251">
        <w:trPr>
          <w:trHeight w:val="707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0203 Военкомат</w:t>
            </w:r>
          </w:p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З.плата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44,0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5F45EE" w:rsidRPr="00D87333">
              <w:rPr>
                <w:rFonts w:ascii="Arial" w:hAnsi="Arial" w:cs="Arial"/>
              </w:rPr>
              <w:t>%</w:t>
            </w:r>
          </w:p>
        </w:tc>
      </w:tr>
      <w:tr w:rsidR="00EA04B5" w:rsidRPr="00D87333" w:rsidTr="001F5C3F">
        <w:trPr>
          <w:trHeight w:val="924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213</w:t>
            </w: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13,3</w:t>
            </w: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DE347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13,3</w:t>
            </w: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100%</w:t>
            </w: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  <w:p w:rsidR="00EA04B5" w:rsidRPr="00D87333" w:rsidRDefault="00EA04B5" w:rsidP="00D87333">
            <w:pPr>
              <w:rPr>
                <w:rFonts w:ascii="Arial" w:hAnsi="Arial" w:cs="Arial"/>
                <w:b/>
              </w:rPr>
            </w:pPr>
          </w:p>
          <w:p w:rsidR="00EA04B5" w:rsidRPr="00D87333" w:rsidRDefault="00EA04B5" w:rsidP="00D87333">
            <w:pPr>
              <w:rPr>
                <w:rFonts w:ascii="Arial" w:hAnsi="Arial" w:cs="Arial"/>
              </w:rPr>
            </w:pPr>
          </w:p>
        </w:tc>
      </w:tr>
      <w:tr w:rsidR="00425109" w:rsidRPr="00D87333" w:rsidTr="00481251">
        <w:trPr>
          <w:trHeight w:val="2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D87333" w:rsidRDefault="00425109" w:rsidP="00D87333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5F45EE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  <w:b/>
              </w:rPr>
              <w:t>5</w:t>
            </w:r>
            <w:r w:rsidR="00DE3479" w:rsidRPr="00D87333">
              <w:rPr>
                <w:rFonts w:ascii="Arial" w:hAnsi="Arial" w:cs="Arial"/>
                <w:b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5F45EE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  <w:b/>
              </w:rPr>
              <w:t>5</w:t>
            </w:r>
            <w:r w:rsidR="00DE3479" w:rsidRPr="00D87333">
              <w:rPr>
                <w:rFonts w:ascii="Arial" w:hAnsi="Arial" w:cs="Arial"/>
                <w:b/>
              </w:rPr>
              <w:t>7,3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  <w:b/>
              </w:rPr>
              <w:t>100%</w:t>
            </w:r>
          </w:p>
        </w:tc>
      </w:tr>
      <w:tr w:rsidR="00425109" w:rsidRPr="00D87333" w:rsidTr="00481251">
        <w:trPr>
          <w:trHeight w:val="62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DE347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0310</w:t>
            </w:r>
            <w:r w:rsidR="00425109" w:rsidRPr="00D87333">
              <w:rPr>
                <w:rFonts w:ascii="Arial" w:hAnsi="Arial" w:cs="Arial"/>
                <w:b/>
              </w:rPr>
              <w:t xml:space="preserve"> </w:t>
            </w:r>
            <w:r w:rsidR="003E75F2" w:rsidRPr="00D87333">
              <w:rPr>
                <w:rFonts w:ascii="Arial" w:hAnsi="Arial" w:cs="Arial"/>
                <w:b/>
              </w:rPr>
              <w:t>Пожарная безопасность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5F45EE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C836D2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225</w:t>
            </w:r>
          </w:p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623138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5,0</w:t>
            </w:r>
          </w:p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623138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5,0</w:t>
            </w:r>
          </w:p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3" w:rsidRPr="00D87333" w:rsidRDefault="00623138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425109" w:rsidRPr="00D87333">
              <w:rPr>
                <w:rFonts w:ascii="Arial" w:hAnsi="Arial" w:cs="Arial"/>
              </w:rPr>
              <w:t>%</w:t>
            </w:r>
          </w:p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</w:tc>
      </w:tr>
      <w:tr w:rsidR="00425109" w:rsidRPr="00D87333" w:rsidTr="00481251">
        <w:trPr>
          <w:trHeight w:val="75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D87333" w:rsidRDefault="00425109" w:rsidP="00D87333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3E75F2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3E75F2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3E75F2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100</w:t>
            </w:r>
            <w:r w:rsidR="00425109" w:rsidRPr="00D87333">
              <w:rPr>
                <w:rFonts w:ascii="Arial" w:hAnsi="Arial" w:cs="Arial"/>
                <w:b/>
              </w:rPr>
              <w:t>%</w:t>
            </w:r>
          </w:p>
        </w:tc>
      </w:tr>
      <w:tr w:rsidR="00623138" w:rsidRPr="00D87333" w:rsidTr="00481251">
        <w:trPr>
          <w:trHeight w:val="4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38" w:rsidRPr="00D87333" w:rsidRDefault="00623138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0314 Другие вопросы в области национальной безопасности правоохранительной деятельности</w:t>
            </w:r>
            <w:r w:rsidR="00A8483F" w:rsidRPr="00D87333">
              <w:rPr>
                <w:rFonts w:ascii="Arial" w:hAnsi="Arial" w:cs="Arial"/>
                <w:b/>
              </w:rPr>
              <w:t xml:space="preserve"> </w:t>
            </w:r>
            <w:r w:rsidR="00A8483F" w:rsidRPr="00D87333">
              <w:rPr>
                <w:rFonts w:ascii="Arial" w:hAnsi="Arial" w:cs="Arial"/>
                <w:b/>
                <w:bCs/>
                <w:color w:val="000000"/>
              </w:rPr>
              <w:t>(оказание поддержки гражданам и их объединениям, участвующим в охране общественного порядка, созданию условий для деятельности народных дружин)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D87333" w:rsidRDefault="00623138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D87333" w:rsidRDefault="00623138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D87333" w:rsidRDefault="00623138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D87333" w:rsidRDefault="00623138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0,6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D87333" w:rsidRDefault="00623138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100%</w:t>
            </w:r>
          </w:p>
        </w:tc>
      </w:tr>
      <w:tr w:rsidR="00623138" w:rsidRPr="00D87333" w:rsidTr="00481251">
        <w:trPr>
          <w:trHeight w:val="435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8" w:rsidRPr="00D87333" w:rsidRDefault="00623138" w:rsidP="00D87333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D87333" w:rsidRDefault="00623138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D87333" w:rsidRDefault="00623138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D87333" w:rsidRDefault="00623138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D87333" w:rsidRDefault="00623138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0,6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D87333" w:rsidRDefault="00623138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100%</w:t>
            </w:r>
          </w:p>
        </w:tc>
      </w:tr>
      <w:tr w:rsidR="00425109" w:rsidRPr="00D87333" w:rsidTr="00481251">
        <w:trPr>
          <w:trHeight w:val="96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0409 Национальная экономика (Дорожное хозяйство)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Услуги по содержан</w:t>
            </w:r>
            <w:r w:rsidR="00623138" w:rsidRPr="00D87333">
              <w:rPr>
                <w:rFonts w:ascii="Arial" w:hAnsi="Arial" w:cs="Arial"/>
              </w:rPr>
              <w:t>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FE7D6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225</w:t>
            </w:r>
          </w:p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3E75F2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124,9</w:t>
            </w:r>
          </w:p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3E75F2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118,1</w:t>
            </w:r>
          </w:p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  <w:p w:rsidR="00FE7D66" w:rsidRPr="00D87333" w:rsidRDefault="00FE7D66" w:rsidP="00D87333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3E75F2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95</w:t>
            </w:r>
            <w:r w:rsidR="00425109" w:rsidRPr="00D87333">
              <w:rPr>
                <w:rFonts w:ascii="Arial" w:hAnsi="Arial" w:cs="Arial"/>
              </w:rPr>
              <w:t>%</w:t>
            </w:r>
          </w:p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  <w:p w:rsidR="00FE7D66" w:rsidRPr="00D87333" w:rsidRDefault="00FE7D66" w:rsidP="00D87333">
            <w:pPr>
              <w:rPr>
                <w:rFonts w:ascii="Arial" w:hAnsi="Arial" w:cs="Arial"/>
              </w:rPr>
            </w:pPr>
          </w:p>
        </w:tc>
      </w:tr>
      <w:tr w:rsidR="00623138" w:rsidRPr="00D87333" w:rsidTr="001F5C3F">
        <w:trPr>
          <w:trHeight w:val="598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D87333" w:rsidRDefault="00623138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D87333" w:rsidRDefault="00623138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Прочие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D87333" w:rsidRDefault="00623138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F2" w:rsidRPr="00D87333" w:rsidRDefault="003E75F2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D87333" w:rsidRDefault="003E75F2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8,0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D87333" w:rsidRDefault="003E75F2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32</w:t>
            </w:r>
            <w:r w:rsidR="00623138" w:rsidRPr="00D87333">
              <w:rPr>
                <w:rFonts w:ascii="Arial" w:hAnsi="Arial" w:cs="Arial"/>
              </w:rPr>
              <w:t>%</w:t>
            </w:r>
          </w:p>
        </w:tc>
      </w:tr>
      <w:tr w:rsidR="00EA04B5" w:rsidRPr="00D87333" w:rsidTr="00481251">
        <w:trPr>
          <w:trHeight w:val="613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3E75F2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Перечисление другим бюджетам бюджетной системы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3E75F2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3E75F2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3E75F2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1001,4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4042C9" w:rsidRPr="00D87333">
              <w:rPr>
                <w:rFonts w:ascii="Arial" w:hAnsi="Arial" w:cs="Arial"/>
              </w:rPr>
              <w:t>%</w:t>
            </w:r>
          </w:p>
        </w:tc>
      </w:tr>
      <w:tr w:rsidR="00EA04B5" w:rsidRPr="00D87333" w:rsidTr="00481251">
        <w:trPr>
          <w:trHeight w:val="66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4042C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4042C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222</w:t>
            </w:r>
          </w:p>
          <w:p w:rsidR="00EA04B5" w:rsidRPr="00D87333" w:rsidRDefault="00EA04B5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3E75F2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425,6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3E75F2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330,0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D87333" w:rsidRDefault="003E75F2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78</w:t>
            </w:r>
            <w:r w:rsidR="00EA04B5" w:rsidRPr="00D87333">
              <w:rPr>
                <w:rFonts w:ascii="Arial" w:hAnsi="Arial" w:cs="Arial"/>
              </w:rPr>
              <w:t>%</w:t>
            </w:r>
          </w:p>
        </w:tc>
      </w:tr>
      <w:tr w:rsidR="00425109" w:rsidRPr="00D87333" w:rsidTr="00481251">
        <w:trPr>
          <w:trHeight w:val="36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D87333" w:rsidRDefault="00425109" w:rsidP="00D87333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3E75F2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  <w:b/>
              </w:rPr>
              <w:t>1577,0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3E75F2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1457,5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3E75F2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92</w:t>
            </w:r>
            <w:r w:rsidR="00425109" w:rsidRPr="00D87333">
              <w:rPr>
                <w:rFonts w:ascii="Arial" w:hAnsi="Arial" w:cs="Arial"/>
                <w:b/>
              </w:rPr>
              <w:t>%</w:t>
            </w:r>
          </w:p>
        </w:tc>
      </w:tr>
      <w:tr w:rsidR="00DA2A26" w:rsidRPr="00D87333" w:rsidTr="00481251">
        <w:trPr>
          <w:trHeight w:val="531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lastRenderedPageBreak/>
              <w:t>0502 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211</w:t>
            </w:r>
          </w:p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165,8</w:t>
            </w: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165,8</w:t>
            </w: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100%</w:t>
            </w: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</w:tc>
      </w:tr>
      <w:tr w:rsidR="00DA2A26" w:rsidRPr="00D87333" w:rsidTr="001F5C3F">
        <w:trPr>
          <w:trHeight w:val="72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213</w:t>
            </w:r>
          </w:p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48,9</w:t>
            </w: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48,9</w:t>
            </w: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100%</w:t>
            </w: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</w:tc>
      </w:tr>
      <w:tr w:rsidR="00DA2A26" w:rsidRPr="00D87333" w:rsidTr="00481251">
        <w:trPr>
          <w:trHeight w:val="975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223</w:t>
            </w:r>
          </w:p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187,1</w:t>
            </w: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187,1</w:t>
            </w: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100%</w:t>
            </w: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</w:tc>
      </w:tr>
      <w:tr w:rsidR="00DA2A26" w:rsidRPr="00D87333" w:rsidTr="001F5C3F">
        <w:trPr>
          <w:trHeight w:val="851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225</w:t>
            </w:r>
          </w:p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140,0</w:t>
            </w: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140,0</w:t>
            </w: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DA2A26" w:rsidRPr="00D87333">
              <w:rPr>
                <w:rFonts w:ascii="Arial" w:hAnsi="Arial" w:cs="Arial"/>
              </w:rPr>
              <w:t>%</w:t>
            </w: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</w:tc>
      </w:tr>
      <w:tr w:rsidR="00DA2A26" w:rsidRPr="00D87333" w:rsidTr="00481251">
        <w:trPr>
          <w:trHeight w:val="585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Налоги и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291</w:t>
            </w:r>
          </w:p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63,9</w:t>
            </w: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63,9</w:t>
            </w: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DA2A26" w:rsidRPr="00D87333">
              <w:rPr>
                <w:rFonts w:ascii="Arial" w:hAnsi="Arial" w:cs="Arial"/>
              </w:rPr>
              <w:t>%</w:t>
            </w: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</w:tc>
      </w:tr>
      <w:tr w:rsidR="00DA2A26" w:rsidRPr="00D87333" w:rsidTr="00481251">
        <w:trPr>
          <w:trHeight w:val="384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Штрафы, 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58,1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DA2A26" w:rsidRPr="00D87333">
              <w:rPr>
                <w:rFonts w:ascii="Arial" w:hAnsi="Arial" w:cs="Arial"/>
              </w:rPr>
              <w:t>%</w:t>
            </w:r>
          </w:p>
        </w:tc>
      </w:tr>
      <w:tr w:rsidR="00DA2A26" w:rsidRPr="00D87333" w:rsidTr="00481251">
        <w:trPr>
          <w:trHeight w:val="129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Увеличение 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113,5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100%</w:t>
            </w:r>
          </w:p>
        </w:tc>
      </w:tr>
      <w:tr w:rsidR="00DA2A26" w:rsidRPr="00D87333" w:rsidTr="00481251">
        <w:trPr>
          <w:trHeight w:val="405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ГСМ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60,0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DA2A26" w:rsidRPr="00D87333">
              <w:rPr>
                <w:rFonts w:ascii="Arial" w:hAnsi="Arial" w:cs="Arial"/>
              </w:rPr>
              <w:t>%</w:t>
            </w:r>
          </w:p>
        </w:tc>
      </w:tr>
      <w:tr w:rsidR="00DA2A26" w:rsidRPr="00D87333" w:rsidTr="00B43DD8">
        <w:trPr>
          <w:trHeight w:val="991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Увелич</w:t>
            </w:r>
            <w:r w:rsidR="00B43DD8" w:rsidRPr="00D87333">
              <w:rPr>
                <w:rFonts w:ascii="Arial" w:hAnsi="Arial" w:cs="Arial"/>
              </w:rPr>
              <w:t xml:space="preserve">ение </w:t>
            </w:r>
            <w:r w:rsidRPr="00D87333">
              <w:rPr>
                <w:rFonts w:ascii="Arial" w:hAnsi="Arial" w:cs="Arial"/>
              </w:rPr>
              <w:t>стоим</w:t>
            </w:r>
            <w:r w:rsidR="00B43DD8" w:rsidRPr="00D87333">
              <w:rPr>
                <w:rFonts w:ascii="Arial" w:hAnsi="Arial" w:cs="Arial"/>
              </w:rPr>
              <w:t xml:space="preserve">ости </w:t>
            </w:r>
            <w:r w:rsidRPr="00D87333">
              <w:rPr>
                <w:rFonts w:ascii="Arial" w:hAnsi="Arial" w:cs="Arial"/>
              </w:rPr>
              <w:t xml:space="preserve"> МЗ</w:t>
            </w:r>
          </w:p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42,4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DA2A26" w:rsidRPr="00D87333">
              <w:rPr>
                <w:rFonts w:ascii="Arial" w:hAnsi="Arial" w:cs="Arial"/>
              </w:rPr>
              <w:t>%</w:t>
            </w: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  <w:p w:rsidR="00DA2A26" w:rsidRPr="00D87333" w:rsidRDefault="00DA2A26" w:rsidP="00D87333">
            <w:pPr>
              <w:rPr>
                <w:rFonts w:ascii="Arial" w:hAnsi="Arial" w:cs="Arial"/>
              </w:rPr>
            </w:pPr>
          </w:p>
        </w:tc>
      </w:tr>
      <w:tr w:rsidR="00425109" w:rsidRPr="00D87333" w:rsidTr="00481251">
        <w:trPr>
          <w:trHeight w:val="18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ИТОГО</w:t>
            </w:r>
          </w:p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852BEC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879,7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852BEC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879,7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852BEC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100</w:t>
            </w:r>
            <w:r w:rsidR="00425109" w:rsidRPr="00D87333">
              <w:rPr>
                <w:rFonts w:ascii="Arial" w:hAnsi="Arial" w:cs="Arial"/>
                <w:b/>
              </w:rPr>
              <w:t>%</w:t>
            </w:r>
          </w:p>
        </w:tc>
      </w:tr>
      <w:tr w:rsidR="00425109" w:rsidRPr="00D87333" w:rsidTr="00481251">
        <w:trPr>
          <w:trHeight w:val="106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 xml:space="preserve">0503 благоустройство </w:t>
            </w:r>
          </w:p>
          <w:p w:rsidR="00425109" w:rsidRPr="00D87333" w:rsidRDefault="003E4E84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поселения и уличное освещение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223</w:t>
            </w:r>
          </w:p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101,1</w:t>
            </w:r>
          </w:p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101,1</w:t>
            </w:r>
          </w:p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073A63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425109" w:rsidRPr="00D87333">
              <w:rPr>
                <w:rFonts w:ascii="Arial" w:hAnsi="Arial" w:cs="Arial"/>
              </w:rPr>
              <w:t>%</w:t>
            </w:r>
          </w:p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</w:tc>
      </w:tr>
      <w:tr w:rsidR="00073A63" w:rsidRPr="00D87333" w:rsidTr="00481251">
        <w:trPr>
          <w:trHeight w:val="624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D87333" w:rsidRDefault="00073A63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D87333" w:rsidRDefault="00073A63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D87333" w:rsidRDefault="00073A63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226,4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D87333" w:rsidRDefault="00852BEC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073A63" w:rsidRPr="00D87333">
              <w:rPr>
                <w:rFonts w:ascii="Arial" w:hAnsi="Arial" w:cs="Arial"/>
              </w:rPr>
              <w:t>%</w:t>
            </w:r>
          </w:p>
        </w:tc>
      </w:tr>
      <w:tr w:rsidR="000355E0" w:rsidRPr="00D87333" w:rsidTr="00481251">
        <w:trPr>
          <w:trHeight w:val="66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D87333" w:rsidRDefault="000355E0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D87333" w:rsidRDefault="000355E0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Прочие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D87333" w:rsidRDefault="000355E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226</w:t>
            </w:r>
          </w:p>
          <w:p w:rsidR="000355E0" w:rsidRPr="00D87333" w:rsidRDefault="000355E0" w:rsidP="00D873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D87333" w:rsidRDefault="008B0A4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54,9</w:t>
            </w:r>
          </w:p>
          <w:p w:rsidR="000355E0" w:rsidRPr="00D87333" w:rsidRDefault="000355E0" w:rsidP="00D873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D87333" w:rsidRDefault="002A023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53,5</w:t>
            </w:r>
          </w:p>
          <w:p w:rsidR="000355E0" w:rsidRPr="00D87333" w:rsidRDefault="000355E0" w:rsidP="00D87333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D87333" w:rsidRDefault="002A023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97</w:t>
            </w:r>
            <w:r w:rsidR="000355E0" w:rsidRPr="00D87333">
              <w:rPr>
                <w:rFonts w:ascii="Arial" w:hAnsi="Arial" w:cs="Arial"/>
              </w:rPr>
              <w:t>%</w:t>
            </w:r>
          </w:p>
          <w:p w:rsidR="000355E0" w:rsidRPr="00D87333" w:rsidRDefault="000355E0" w:rsidP="00D87333">
            <w:pPr>
              <w:rPr>
                <w:rFonts w:ascii="Arial" w:hAnsi="Arial" w:cs="Arial"/>
              </w:rPr>
            </w:pPr>
          </w:p>
        </w:tc>
      </w:tr>
      <w:tr w:rsidR="00073A63" w:rsidRPr="00D87333" w:rsidTr="00481251">
        <w:trPr>
          <w:trHeight w:val="334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D87333" w:rsidRDefault="00073A63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D87333" w:rsidRDefault="00073A63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Налоги и сборы</w:t>
            </w:r>
          </w:p>
          <w:p w:rsidR="00073A63" w:rsidRPr="00D87333" w:rsidRDefault="00073A63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D87333" w:rsidRDefault="00073A63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D87333" w:rsidRDefault="002A023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D87333" w:rsidRDefault="002A023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D87333" w:rsidRDefault="00073A63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100%</w:t>
            </w:r>
          </w:p>
        </w:tc>
      </w:tr>
      <w:tr w:rsidR="000355E0" w:rsidRPr="00D87333" w:rsidTr="00481251">
        <w:trPr>
          <w:trHeight w:val="912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D87333" w:rsidRDefault="000355E0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D87333" w:rsidRDefault="000355E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Увеличение стоимости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D87333" w:rsidRDefault="000355E0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D87333" w:rsidRDefault="002A023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D87333" w:rsidRDefault="008B0A4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63</w:t>
            </w:r>
            <w:r w:rsidR="00073A63" w:rsidRPr="00D87333">
              <w:rPr>
                <w:rFonts w:ascii="Arial" w:hAnsi="Arial" w:cs="Arial"/>
              </w:rPr>
              <w:t>,</w:t>
            </w:r>
            <w:r w:rsidRPr="00D87333">
              <w:rPr>
                <w:rFonts w:ascii="Arial" w:hAnsi="Arial" w:cs="Arial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D87333" w:rsidRDefault="008B0A4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99</w:t>
            </w:r>
            <w:r w:rsidR="000355E0" w:rsidRPr="00D87333">
              <w:rPr>
                <w:rFonts w:ascii="Arial" w:hAnsi="Arial" w:cs="Arial"/>
              </w:rPr>
              <w:t>%</w:t>
            </w:r>
          </w:p>
        </w:tc>
      </w:tr>
      <w:tr w:rsidR="00425109" w:rsidRPr="00D87333" w:rsidTr="00481251">
        <w:trPr>
          <w:trHeight w:val="29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D87333" w:rsidRDefault="00425109" w:rsidP="00D87333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2A023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  <w:b/>
              </w:rPr>
              <w:t>448,5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2A023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  <w:b/>
              </w:rPr>
              <w:t>447,</w:t>
            </w:r>
            <w:r w:rsidR="008B0A4B" w:rsidRPr="00D873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2A023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  <w:b/>
              </w:rPr>
              <w:t>99</w:t>
            </w:r>
            <w:r w:rsidR="00425109" w:rsidRPr="00D87333">
              <w:rPr>
                <w:rFonts w:ascii="Arial" w:hAnsi="Arial" w:cs="Arial"/>
                <w:b/>
              </w:rPr>
              <w:t>%</w:t>
            </w:r>
          </w:p>
        </w:tc>
      </w:tr>
    </w:tbl>
    <w:p w:rsidR="00425109" w:rsidRPr="00D87333" w:rsidRDefault="00425109" w:rsidP="00D87333">
      <w:pPr>
        <w:rPr>
          <w:rFonts w:ascii="Arial" w:hAnsi="Arial" w:cs="Arial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410"/>
        <w:gridCol w:w="992"/>
        <w:gridCol w:w="1418"/>
        <w:gridCol w:w="1276"/>
        <w:gridCol w:w="1275"/>
      </w:tblGrid>
      <w:tr w:rsidR="00425109" w:rsidRPr="00D87333" w:rsidTr="00F67179">
        <w:trPr>
          <w:trHeight w:val="30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 xml:space="preserve">1001 </w:t>
            </w:r>
            <w:r w:rsidR="00481251" w:rsidRPr="00D87333">
              <w:rPr>
                <w:rFonts w:ascii="Arial" w:hAnsi="Arial" w:cs="Arial"/>
                <w:b/>
              </w:rPr>
              <w:t>Пенсионное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Пенсии, пособия</w:t>
            </w:r>
          </w:p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26</w:t>
            </w:r>
            <w:r w:rsidR="006915F1" w:rsidRPr="00D87333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2A023B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2A023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6915F1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 xml:space="preserve">100 </w:t>
            </w:r>
            <w:r w:rsidR="00425109" w:rsidRPr="00D87333">
              <w:rPr>
                <w:rFonts w:ascii="Arial" w:hAnsi="Arial" w:cs="Arial"/>
              </w:rPr>
              <w:t>%</w:t>
            </w:r>
          </w:p>
        </w:tc>
      </w:tr>
      <w:tr w:rsidR="00425109" w:rsidRPr="00D87333" w:rsidTr="00F67179">
        <w:trPr>
          <w:trHeight w:val="24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D87333" w:rsidRDefault="00425109" w:rsidP="00D87333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2A023B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2A023B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6915F1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100</w:t>
            </w:r>
            <w:r w:rsidR="00425109" w:rsidRPr="00D87333">
              <w:rPr>
                <w:rFonts w:ascii="Arial" w:hAnsi="Arial" w:cs="Arial"/>
                <w:b/>
              </w:rPr>
              <w:t>%</w:t>
            </w:r>
          </w:p>
        </w:tc>
      </w:tr>
      <w:tr w:rsidR="00425109" w:rsidRPr="00D87333" w:rsidTr="00F67179">
        <w:trPr>
          <w:trHeight w:val="3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81251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 xml:space="preserve">1003 Социальное обеспечение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Прочие услуги</w:t>
            </w:r>
          </w:p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226</w:t>
            </w:r>
          </w:p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2A023B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2A023B" w:rsidP="00D87333">
            <w:pPr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81251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</w:rPr>
              <w:t>100</w:t>
            </w:r>
            <w:r w:rsidR="00425109" w:rsidRPr="00D87333">
              <w:rPr>
                <w:rFonts w:ascii="Arial" w:hAnsi="Arial" w:cs="Arial"/>
              </w:rPr>
              <w:t>%</w:t>
            </w:r>
          </w:p>
        </w:tc>
      </w:tr>
      <w:tr w:rsidR="00425109" w:rsidRPr="00D87333" w:rsidTr="00F67179">
        <w:trPr>
          <w:trHeight w:val="40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D87333" w:rsidRDefault="00425109" w:rsidP="00D87333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D8733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2A023B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2A023B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9</w:t>
            </w:r>
            <w:r w:rsidR="00481251" w:rsidRPr="00D87333">
              <w:rPr>
                <w:rFonts w:ascii="Arial" w:hAnsi="Arial" w:cs="Arial"/>
                <w:b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81251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100</w:t>
            </w:r>
            <w:r w:rsidR="00425109" w:rsidRPr="00D87333">
              <w:rPr>
                <w:rFonts w:ascii="Arial" w:hAnsi="Arial" w:cs="Arial"/>
                <w:b/>
              </w:rPr>
              <w:t>%</w:t>
            </w:r>
          </w:p>
        </w:tc>
      </w:tr>
      <w:tr w:rsidR="00425109" w:rsidRPr="00D87333" w:rsidTr="00F67179">
        <w:trPr>
          <w:trHeight w:val="3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425109" w:rsidP="00D8733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2A023B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7263,2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2A023B" w:rsidP="00D87333">
            <w:pPr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7133,6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87333" w:rsidRDefault="002A023B" w:rsidP="00D87333">
            <w:pPr>
              <w:tabs>
                <w:tab w:val="left" w:pos="3330"/>
              </w:tabs>
              <w:rPr>
                <w:rFonts w:ascii="Arial" w:hAnsi="Arial" w:cs="Arial"/>
                <w:b/>
              </w:rPr>
            </w:pPr>
            <w:r w:rsidRPr="00D87333">
              <w:rPr>
                <w:rFonts w:ascii="Arial" w:hAnsi="Arial" w:cs="Arial"/>
                <w:b/>
              </w:rPr>
              <w:t>98</w:t>
            </w:r>
            <w:r w:rsidR="002353B5" w:rsidRPr="00D87333">
              <w:rPr>
                <w:rFonts w:ascii="Arial" w:hAnsi="Arial" w:cs="Arial"/>
                <w:b/>
              </w:rPr>
              <w:t>%</w:t>
            </w:r>
          </w:p>
        </w:tc>
      </w:tr>
    </w:tbl>
    <w:p w:rsidR="001F5C3F" w:rsidRPr="00D87333" w:rsidRDefault="001F5C3F" w:rsidP="00D87333">
      <w:pPr>
        <w:tabs>
          <w:tab w:val="right" w:pos="9355"/>
        </w:tabs>
        <w:rPr>
          <w:rFonts w:ascii="Arial" w:hAnsi="Arial" w:cs="Arial"/>
        </w:rPr>
      </w:pPr>
    </w:p>
    <w:p w:rsidR="001E78CD" w:rsidRPr="00D87333" w:rsidRDefault="001E78CD" w:rsidP="00D87333">
      <w:pPr>
        <w:tabs>
          <w:tab w:val="right" w:pos="9355"/>
        </w:tabs>
        <w:rPr>
          <w:rFonts w:ascii="Arial" w:hAnsi="Arial" w:cs="Arial"/>
        </w:rPr>
      </w:pPr>
    </w:p>
    <w:p w:rsidR="001E78CD" w:rsidRPr="00D87333" w:rsidRDefault="001E78CD" w:rsidP="00D87333">
      <w:pPr>
        <w:tabs>
          <w:tab w:val="right" w:pos="9355"/>
        </w:tabs>
        <w:rPr>
          <w:rFonts w:ascii="Arial" w:hAnsi="Arial" w:cs="Arial"/>
        </w:rPr>
      </w:pPr>
    </w:p>
    <w:p w:rsidR="00913EE1" w:rsidRPr="00D87333" w:rsidRDefault="00913EE1" w:rsidP="00D87333">
      <w:pPr>
        <w:tabs>
          <w:tab w:val="right" w:pos="9355"/>
        </w:tabs>
        <w:rPr>
          <w:rFonts w:ascii="Arial" w:hAnsi="Arial" w:cs="Arial"/>
        </w:rPr>
      </w:pPr>
      <w:r w:rsidRPr="00D87333">
        <w:rPr>
          <w:rFonts w:ascii="Arial" w:hAnsi="Arial" w:cs="Arial"/>
        </w:rPr>
        <w:t xml:space="preserve">Совет депутатов </w:t>
      </w:r>
      <w:proofErr w:type="spellStart"/>
      <w:r w:rsidRPr="00D87333">
        <w:rPr>
          <w:rFonts w:ascii="Arial" w:hAnsi="Arial" w:cs="Arial"/>
        </w:rPr>
        <w:t>Захоперского</w:t>
      </w:r>
      <w:proofErr w:type="spellEnd"/>
      <w:r w:rsidRPr="00D87333">
        <w:rPr>
          <w:rFonts w:ascii="Arial" w:hAnsi="Arial" w:cs="Arial"/>
        </w:rPr>
        <w:t xml:space="preserve"> сельского поселения решил:</w:t>
      </w:r>
    </w:p>
    <w:p w:rsidR="001F5C3F" w:rsidRPr="00D87333" w:rsidRDefault="001F5C3F" w:rsidP="00D87333">
      <w:pPr>
        <w:tabs>
          <w:tab w:val="right" w:pos="9355"/>
        </w:tabs>
        <w:rPr>
          <w:rFonts w:ascii="Arial" w:hAnsi="Arial" w:cs="Arial"/>
        </w:rPr>
      </w:pPr>
    </w:p>
    <w:p w:rsidR="00913EE1" w:rsidRPr="00D87333" w:rsidRDefault="00913EE1" w:rsidP="00D87333">
      <w:pPr>
        <w:rPr>
          <w:rFonts w:ascii="Arial" w:hAnsi="Arial" w:cs="Arial"/>
        </w:rPr>
      </w:pPr>
      <w:r w:rsidRPr="00D87333">
        <w:rPr>
          <w:rFonts w:ascii="Arial" w:hAnsi="Arial" w:cs="Arial"/>
        </w:rPr>
        <w:t xml:space="preserve"> 1</w:t>
      </w:r>
      <w:r w:rsidR="00055ACB" w:rsidRPr="00D87333">
        <w:rPr>
          <w:rFonts w:ascii="Arial" w:hAnsi="Arial" w:cs="Arial"/>
        </w:rPr>
        <w:t>.Проект  о</w:t>
      </w:r>
      <w:r w:rsidRPr="00D87333">
        <w:rPr>
          <w:rFonts w:ascii="Arial" w:hAnsi="Arial" w:cs="Arial"/>
        </w:rPr>
        <w:t>тчет</w:t>
      </w:r>
      <w:r w:rsidR="00055ACB" w:rsidRPr="00D87333">
        <w:rPr>
          <w:rFonts w:ascii="Arial" w:hAnsi="Arial" w:cs="Arial"/>
        </w:rPr>
        <w:t xml:space="preserve">а </w:t>
      </w:r>
      <w:r w:rsidRPr="00D87333">
        <w:rPr>
          <w:rFonts w:ascii="Arial" w:hAnsi="Arial" w:cs="Arial"/>
        </w:rPr>
        <w:t xml:space="preserve"> </w:t>
      </w:r>
      <w:proofErr w:type="spellStart"/>
      <w:r w:rsidRPr="00D87333">
        <w:rPr>
          <w:rFonts w:ascii="Arial" w:hAnsi="Arial" w:cs="Arial"/>
        </w:rPr>
        <w:t>Захоперского</w:t>
      </w:r>
      <w:proofErr w:type="spellEnd"/>
      <w:r w:rsidRPr="00D87333">
        <w:rPr>
          <w:rFonts w:ascii="Arial" w:hAnsi="Arial" w:cs="Arial"/>
        </w:rPr>
        <w:t xml:space="preserve"> сельского поселения об </w:t>
      </w:r>
      <w:r w:rsidR="00380EDD" w:rsidRPr="00D87333">
        <w:rPr>
          <w:rFonts w:ascii="Arial" w:hAnsi="Arial" w:cs="Arial"/>
        </w:rPr>
        <w:t xml:space="preserve">исполнении бюджета за </w:t>
      </w:r>
      <w:r w:rsidRPr="00D87333">
        <w:rPr>
          <w:rFonts w:ascii="Arial" w:hAnsi="Arial" w:cs="Arial"/>
        </w:rPr>
        <w:t xml:space="preserve"> 20</w:t>
      </w:r>
      <w:r w:rsidR="002A023B" w:rsidRPr="00D87333">
        <w:rPr>
          <w:rFonts w:ascii="Arial" w:hAnsi="Arial" w:cs="Arial"/>
        </w:rPr>
        <w:t>21</w:t>
      </w:r>
      <w:r w:rsidRPr="00D87333">
        <w:rPr>
          <w:rFonts w:ascii="Arial" w:hAnsi="Arial" w:cs="Arial"/>
        </w:rPr>
        <w:t xml:space="preserve"> год по доходам и расходам  </w:t>
      </w:r>
      <w:r w:rsidR="00380EDD" w:rsidRPr="00D87333">
        <w:rPr>
          <w:rFonts w:ascii="Arial" w:hAnsi="Arial" w:cs="Arial"/>
        </w:rPr>
        <w:t>у</w:t>
      </w:r>
      <w:r w:rsidRPr="00D87333">
        <w:rPr>
          <w:rFonts w:ascii="Arial" w:hAnsi="Arial" w:cs="Arial"/>
        </w:rPr>
        <w:t>твердить.</w:t>
      </w:r>
    </w:p>
    <w:p w:rsidR="00913EE1" w:rsidRPr="00D87333" w:rsidRDefault="00913EE1" w:rsidP="00D87333">
      <w:pPr>
        <w:rPr>
          <w:rFonts w:ascii="Arial" w:hAnsi="Arial" w:cs="Arial"/>
        </w:rPr>
      </w:pPr>
      <w:r w:rsidRPr="00D87333">
        <w:rPr>
          <w:rFonts w:ascii="Arial" w:hAnsi="Arial" w:cs="Arial"/>
        </w:rPr>
        <w:t xml:space="preserve"> 2. </w:t>
      </w:r>
      <w:r w:rsidR="00055ACB" w:rsidRPr="00D87333">
        <w:rPr>
          <w:rFonts w:ascii="Arial" w:hAnsi="Arial" w:cs="Arial"/>
        </w:rPr>
        <w:t>Передать в контрольную комиссию для  внешней про</w:t>
      </w:r>
      <w:r w:rsidR="00EF4F97" w:rsidRPr="00D87333">
        <w:rPr>
          <w:rFonts w:ascii="Arial" w:hAnsi="Arial" w:cs="Arial"/>
        </w:rPr>
        <w:t xml:space="preserve">верки и экспертного заключения </w:t>
      </w:r>
      <w:r w:rsidR="00055ACB" w:rsidRPr="00D87333">
        <w:rPr>
          <w:rFonts w:ascii="Arial" w:hAnsi="Arial" w:cs="Arial"/>
        </w:rPr>
        <w:t xml:space="preserve"> </w:t>
      </w:r>
      <w:r w:rsidR="00867489" w:rsidRPr="00D87333">
        <w:rPr>
          <w:rFonts w:ascii="Arial" w:hAnsi="Arial" w:cs="Arial"/>
        </w:rPr>
        <w:t xml:space="preserve">проект </w:t>
      </w:r>
      <w:r w:rsidR="00055ACB" w:rsidRPr="00D87333">
        <w:rPr>
          <w:rFonts w:ascii="Arial" w:hAnsi="Arial" w:cs="Arial"/>
        </w:rPr>
        <w:t>отчет</w:t>
      </w:r>
      <w:r w:rsidR="00867489" w:rsidRPr="00D87333">
        <w:rPr>
          <w:rFonts w:ascii="Arial" w:hAnsi="Arial" w:cs="Arial"/>
        </w:rPr>
        <w:t>а</w:t>
      </w:r>
      <w:r w:rsidR="00055ACB" w:rsidRPr="00D87333">
        <w:rPr>
          <w:rFonts w:ascii="Arial" w:hAnsi="Arial" w:cs="Arial"/>
        </w:rPr>
        <w:t xml:space="preserve"> об исполнении бюджета за 20</w:t>
      </w:r>
      <w:r w:rsidR="002A023B" w:rsidRPr="00D87333">
        <w:rPr>
          <w:rFonts w:ascii="Arial" w:hAnsi="Arial" w:cs="Arial"/>
        </w:rPr>
        <w:t>21</w:t>
      </w:r>
      <w:r w:rsidR="00055ACB" w:rsidRPr="00D87333">
        <w:rPr>
          <w:rFonts w:ascii="Arial" w:hAnsi="Arial" w:cs="Arial"/>
        </w:rPr>
        <w:t xml:space="preserve"> год</w:t>
      </w:r>
      <w:r w:rsidRPr="00D87333">
        <w:rPr>
          <w:rFonts w:ascii="Arial" w:hAnsi="Arial" w:cs="Arial"/>
        </w:rPr>
        <w:t>.</w:t>
      </w:r>
    </w:p>
    <w:p w:rsidR="001F5C3F" w:rsidRPr="00D87333" w:rsidRDefault="001F5C3F" w:rsidP="00D87333">
      <w:pPr>
        <w:rPr>
          <w:rFonts w:ascii="Arial" w:hAnsi="Arial" w:cs="Arial"/>
        </w:rPr>
      </w:pPr>
    </w:p>
    <w:p w:rsidR="00913EE1" w:rsidRPr="00D87333" w:rsidRDefault="009C6B62" w:rsidP="00D87333">
      <w:pPr>
        <w:rPr>
          <w:rFonts w:ascii="Arial" w:hAnsi="Arial" w:cs="Arial"/>
        </w:rPr>
      </w:pPr>
      <w:r w:rsidRPr="00D87333">
        <w:rPr>
          <w:rFonts w:ascii="Arial" w:hAnsi="Arial" w:cs="Arial"/>
        </w:rPr>
        <w:t xml:space="preserve">Глава </w:t>
      </w:r>
      <w:proofErr w:type="spellStart"/>
      <w:r w:rsidRPr="00D87333">
        <w:rPr>
          <w:rFonts w:ascii="Arial" w:hAnsi="Arial" w:cs="Arial"/>
        </w:rPr>
        <w:t>Захоперского</w:t>
      </w:r>
      <w:proofErr w:type="spellEnd"/>
      <w:r w:rsidRPr="00D87333">
        <w:rPr>
          <w:rFonts w:ascii="Arial" w:hAnsi="Arial" w:cs="Arial"/>
        </w:rPr>
        <w:t xml:space="preserve"> сельского поселения:     </w:t>
      </w:r>
      <w:r w:rsidR="00481251" w:rsidRPr="00D87333">
        <w:rPr>
          <w:rFonts w:ascii="Arial" w:hAnsi="Arial" w:cs="Arial"/>
        </w:rPr>
        <w:t xml:space="preserve">                         </w:t>
      </w:r>
      <w:r w:rsidR="00913EE1" w:rsidRPr="00D87333">
        <w:rPr>
          <w:rFonts w:ascii="Arial" w:hAnsi="Arial" w:cs="Arial"/>
        </w:rPr>
        <w:t xml:space="preserve">   </w:t>
      </w:r>
      <w:r w:rsidR="00481251" w:rsidRPr="00D87333">
        <w:rPr>
          <w:rFonts w:ascii="Arial" w:hAnsi="Arial" w:cs="Arial"/>
        </w:rPr>
        <w:t>Максимова О.Н</w:t>
      </w:r>
      <w:r w:rsidR="00913EE1" w:rsidRPr="00D87333">
        <w:rPr>
          <w:rFonts w:ascii="Arial" w:hAnsi="Arial" w:cs="Arial"/>
        </w:rPr>
        <w:t xml:space="preserve">  </w:t>
      </w:r>
      <w:r w:rsidR="00481251" w:rsidRPr="00D87333">
        <w:rPr>
          <w:rFonts w:ascii="Arial" w:hAnsi="Arial" w:cs="Arial"/>
        </w:rPr>
        <w:t xml:space="preserve">            </w:t>
      </w:r>
    </w:p>
    <w:p w:rsidR="00913EE1" w:rsidRPr="00D87333" w:rsidRDefault="00913EE1" w:rsidP="00D87333">
      <w:pPr>
        <w:rPr>
          <w:rFonts w:ascii="Arial" w:hAnsi="Arial" w:cs="Arial"/>
        </w:rPr>
      </w:pPr>
    </w:p>
    <w:p w:rsidR="00913EE1" w:rsidRPr="00D87333" w:rsidRDefault="00913EE1" w:rsidP="00D87333">
      <w:pPr>
        <w:rPr>
          <w:rFonts w:ascii="Arial" w:hAnsi="Arial" w:cs="Arial"/>
        </w:rPr>
      </w:pPr>
    </w:p>
    <w:p w:rsidR="00913EE1" w:rsidRPr="00D87333" w:rsidRDefault="00913EE1" w:rsidP="00D87333">
      <w:pPr>
        <w:rPr>
          <w:rFonts w:ascii="Arial" w:hAnsi="Arial" w:cs="Arial"/>
        </w:rPr>
      </w:pPr>
    </w:p>
    <w:p w:rsidR="00913EE1" w:rsidRPr="00D87333" w:rsidRDefault="00913EE1" w:rsidP="00D87333">
      <w:pPr>
        <w:rPr>
          <w:rFonts w:ascii="Arial" w:hAnsi="Arial" w:cs="Arial"/>
        </w:rPr>
      </w:pPr>
    </w:p>
    <w:p w:rsidR="00913EE1" w:rsidRPr="00D87333" w:rsidRDefault="00913EE1" w:rsidP="00D87333">
      <w:pPr>
        <w:rPr>
          <w:rFonts w:ascii="Arial" w:hAnsi="Arial" w:cs="Arial"/>
        </w:rPr>
      </w:pPr>
    </w:p>
    <w:p w:rsidR="00626CC2" w:rsidRPr="00D87333" w:rsidRDefault="00626CC2" w:rsidP="00D87333">
      <w:pPr>
        <w:rPr>
          <w:rFonts w:ascii="Arial" w:hAnsi="Arial" w:cs="Arial"/>
        </w:rPr>
      </w:pPr>
    </w:p>
    <w:sectPr w:rsidR="00626CC2" w:rsidRPr="00D87333" w:rsidSect="00F42D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3EE1"/>
    <w:rsid w:val="00003F0A"/>
    <w:rsid w:val="00004164"/>
    <w:rsid w:val="00007C10"/>
    <w:rsid w:val="00007DF8"/>
    <w:rsid w:val="00015908"/>
    <w:rsid w:val="00021C02"/>
    <w:rsid w:val="000270DB"/>
    <w:rsid w:val="000302E2"/>
    <w:rsid w:val="00031A7E"/>
    <w:rsid w:val="000355E0"/>
    <w:rsid w:val="00054B36"/>
    <w:rsid w:val="00055ACB"/>
    <w:rsid w:val="0006036C"/>
    <w:rsid w:val="00060F6A"/>
    <w:rsid w:val="000702DB"/>
    <w:rsid w:val="00073A63"/>
    <w:rsid w:val="000740FB"/>
    <w:rsid w:val="0007567F"/>
    <w:rsid w:val="00091024"/>
    <w:rsid w:val="00094235"/>
    <w:rsid w:val="00095289"/>
    <w:rsid w:val="000A19C2"/>
    <w:rsid w:val="000A4C5F"/>
    <w:rsid w:val="000B6A70"/>
    <w:rsid w:val="000B6C15"/>
    <w:rsid w:val="000C5EFC"/>
    <w:rsid w:val="000D5FDB"/>
    <w:rsid w:val="000E447D"/>
    <w:rsid w:val="001028AE"/>
    <w:rsid w:val="00102D3E"/>
    <w:rsid w:val="0010690A"/>
    <w:rsid w:val="00110001"/>
    <w:rsid w:val="00113E08"/>
    <w:rsid w:val="001159AC"/>
    <w:rsid w:val="001252FB"/>
    <w:rsid w:val="00125529"/>
    <w:rsid w:val="00133BA6"/>
    <w:rsid w:val="001366B8"/>
    <w:rsid w:val="00141638"/>
    <w:rsid w:val="00152AF8"/>
    <w:rsid w:val="001543A1"/>
    <w:rsid w:val="001558EF"/>
    <w:rsid w:val="001609E8"/>
    <w:rsid w:val="001642EA"/>
    <w:rsid w:val="00176EDE"/>
    <w:rsid w:val="00182819"/>
    <w:rsid w:val="00190ECC"/>
    <w:rsid w:val="00195271"/>
    <w:rsid w:val="001A0B27"/>
    <w:rsid w:val="001A2799"/>
    <w:rsid w:val="001A2C0E"/>
    <w:rsid w:val="001A3389"/>
    <w:rsid w:val="001A752F"/>
    <w:rsid w:val="001D02C4"/>
    <w:rsid w:val="001D49DB"/>
    <w:rsid w:val="001D4CC1"/>
    <w:rsid w:val="001E6F36"/>
    <w:rsid w:val="001E78CD"/>
    <w:rsid w:val="001F5C3F"/>
    <w:rsid w:val="001F7C54"/>
    <w:rsid w:val="00203810"/>
    <w:rsid w:val="00220E20"/>
    <w:rsid w:val="002271F1"/>
    <w:rsid w:val="00232DCE"/>
    <w:rsid w:val="00233212"/>
    <w:rsid w:val="002353B5"/>
    <w:rsid w:val="002532BB"/>
    <w:rsid w:val="0027281C"/>
    <w:rsid w:val="002752F5"/>
    <w:rsid w:val="00282B2A"/>
    <w:rsid w:val="002866B5"/>
    <w:rsid w:val="002956A2"/>
    <w:rsid w:val="0029610A"/>
    <w:rsid w:val="00296AFA"/>
    <w:rsid w:val="002A023B"/>
    <w:rsid w:val="002B0D1B"/>
    <w:rsid w:val="002B3304"/>
    <w:rsid w:val="002B6235"/>
    <w:rsid w:val="002D09B3"/>
    <w:rsid w:val="002D218E"/>
    <w:rsid w:val="002D54E1"/>
    <w:rsid w:val="002E07E6"/>
    <w:rsid w:val="002E1722"/>
    <w:rsid w:val="002E3465"/>
    <w:rsid w:val="002E5314"/>
    <w:rsid w:val="002E6007"/>
    <w:rsid w:val="0030387E"/>
    <w:rsid w:val="00307444"/>
    <w:rsid w:val="003131D6"/>
    <w:rsid w:val="003349B8"/>
    <w:rsid w:val="00352145"/>
    <w:rsid w:val="00353A3E"/>
    <w:rsid w:val="0036453F"/>
    <w:rsid w:val="003664BE"/>
    <w:rsid w:val="003678BB"/>
    <w:rsid w:val="00371FCC"/>
    <w:rsid w:val="0037447F"/>
    <w:rsid w:val="00374A4A"/>
    <w:rsid w:val="003770A1"/>
    <w:rsid w:val="00380216"/>
    <w:rsid w:val="00380EDD"/>
    <w:rsid w:val="003949AC"/>
    <w:rsid w:val="003A64E1"/>
    <w:rsid w:val="003B3E46"/>
    <w:rsid w:val="003B7D11"/>
    <w:rsid w:val="003C0E2C"/>
    <w:rsid w:val="003C1DFF"/>
    <w:rsid w:val="003C2319"/>
    <w:rsid w:val="003D42D9"/>
    <w:rsid w:val="003D6F23"/>
    <w:rsid w:val="003E4E84"/>
    <w:rsid w:val="003E75F2"/>
    <w:rsid w:val="003F1CAB"/>
    <w:rsid w:val="004042C9"/>
    <w:rsid w:val="00404C52"/>
    <w:rsid w:val="00405BF2"/>
    <w:rsid w:val="00406B4C"/>
    <w:rsid w:val="00410B69"/>
    <w:rsid w:val="00420680"/>
    <w:rsid w:val="00425109"/>
    <w:rsid w:val="004267B3"/>
    <w:rsid w:val="0043109E"/>
    <w:rsid w:val="00434F8A"/>
    <w:rsid w:val="00461925"/>
    <w:rsid w:val="004633BA"/>
    <w:rsid w:val="00464260"/>
    <w:rsid w:val="004646CF"/>
    <w:rsid w:val="00465938"/>
    <w:rsid w:val="004700BD"/>
    <w:rsid w:val="00470CDC"/>
    <w:rsid w:val="00474B89"/>
    <w:rsid w:val="00474D24"/>
    <w:rsid w:val="004769F9"/>
    <w:rsid w:val="00477497"/>
    <w:rsid w:val="00481251"/>
    <w:rsid w:val="00481537"/>
    <w:rsid w:val="00492635"/>
    <w:rsid w:val="0049628B"/>
    <w:rsid w:val="00496B1A"/>
    <w:rsid w:val="00497B7E"/>
    <w:rsid w:val="004A023E"/>
    <w:rsid w:val="004A4329"/>
    <w:rsid w:val="004B09CE"/>
    <w:rsid w:val="004B10C0"/>
    <w:rsid w:val="004B25E9"/>
    <w:rsid w:val="004B35CC"/>
    <w:rsid w:val="004B5672"/>
    <w:rsid w:val="004B5AC3"/>
    <w:rsid w:val="004C129A"/>
    <w:rsid w:val="004C3586"/>
    <w:rsid w:val="004C6186"/>
    <w:rsid w:val="004C7035"/>
    <w:rsid w:val="004C7DD7"/>
    <w:rsid w:val="004E7DC6"/>
    <w:rsid w:val="004F1BCF"/>
    <w:rsid w:val="00511062"/>
    <w:rsid w:val="005128AC"/>
    <w:rsid w:val="005162CE"/>
    <w:rsid w:val="00520B8F"/>
    <w:rsid w:val="005303C2"/>
    <w:rsid w:val="00532345"/>
    <w:rsid w:val="00532764"/>
    <w:rsid w:val="00533368"/>
    <w:rsid w:val="00535BDD"/>
    <w:rsid w:val="0054723B"/>
    <w:rsid w:val="00551DE1"/>
    <w:rsid w:val="005603D5"/>
    <w:rsid w:val="0056315B"/>
    <w:rsid w:val="00570A85"/>
    <w:rsid w:val="00584896"/>
    <w:rsid w:val="0058724B"/>
    <w:rsid w:val="0059050D"/>
    <w:rsid w:val="005A5A2A"/>
    <w:rsid w:val="005B47B8"/>
    <w:rsid w:val="005B6636"/>
    <w:rsid w:val="005C4D98"/>
    <w:rsid w:val="005C55B0"/>
    <w:rsid w:val="005C63D2"/>
    <w:rsid w:val="005D0F56"/>
    <w:rsid w:val="005D174C"/>
    <w:rsid w:val="005E0825"/>
    <w:rsid w:val="005E0881"/>
    <w:rsid w:val="005E3283"/>
    <w:rsid w:val="005E47FF"/>
    <w:rsid w:val="005E50FD"/>
    <w:rsid w:val="005E6773"/>
    <w:rsid w:val="005E7A24"/>
    <w:rsid w:val="005F45EE"/>
    <w:rsid w:val="00620B3C"/>
    <w:rsid w:val="00622B57"/>
    <w:rsid w:val="00623138"/>
    <w:rsid w:val="00623A54"/>
    <w:rsid w:val="00626CC2"/>
    <w:rsid w:val="0063460C"/>
    <w:rsid w:val="00641843"/>
    <w:rsid w:val="0064551B"/>
    <w:rsid w:val="00652D8E"/>
    <w:rsid w:val="00655448"/>
    <w:rsid w:val="00662777"/>
    <w:rsid w:val="006631E8"/>
    <w:rsid w:val="006668D5"/>
    <w:rsid w:val="0067204F"/>
    <w:rsid w:val="00675BF0"/>
    <w:rsid w:val="0068199C"/>
    <w:rsid w:val="00681E14"/>
    <w:rsid w:val="006915F1"/>
    <w:rsid w:val="006B03DB"/>
    <w:rsid w:val="006B413F"/>
    <w:rsid w:val="006D0F1B"/>
    <w:rsid w:val="006D2427"/>
    <w:rsid w:val="006E21EC"/>
    <w:rsid w:val="006E487D"/>
    <w:rsid w:val="006F139D"/>
    <w:rsid w:val="006F3500"/>
    <w:rsid w:val="006F5D76"/>
    <w:rsid w:val="00700187"/>
    <w:rsid w:val="00700ED0"/>
    <w:rsid w:val="0072594D"/>
    <w:rsid w:val="0072602F"/>
    <w:rsid w:val="00726EF5"/>
    <w:rsid w:val="00736E7C"/>
    <w:rsid w:val="0074112B"/>
    <w:rsid w:val="00752C69"/>
    <w:rsid w:val="00754265"/>
    <w:rsid w:val="00757669"/>
    <w:rsid w:val="0076560B"/>
    <w:rsid w:val="00766649"/>
    <w:rsid w:val="00767F00"/>
    <w:rsid w:val="00774914"/>
    <w:rsid w:val="00775F3B"/>
    <w:rsid w:val="00786D35"/>
    <w:rsid w:val="00794025"/>
    <w:rsid w:val="007B2DD8"/>
    <w:rsid w:val="007B3C09"/>
    <w:rsid w:val="007B7022"/>
    <w:rsid w:val="007C0BD5"/>
    <w:rsid w:val="007C2EE3"/>
    <w:rsid w:val="007D1702"/>
    <w:rsid w:val="007D6544"/>
    <w:rsid w:val="007E0173"/>
    <w:rsid w:val="007E0F49"/>
    <w:rsid w:val="007E112D"/>
    <w:rsid w:val="007E4ABC"/>
    <w:rsid w:val="007E7A26"/>
    <w:rsid w:val="00806255"/>
    <w:rsid w:val="00807C39"/>
    <w:rsid w:val="008100EC"/>
    <w:rsid w:val="00810A14"/>
    <w:rsid w:val="00817A0E"/>
    <w:rsid w:val="00820BCD"/>
    <w:rsid w:val="008254B6"/>
    <w:rsid w:val="00825592"/>
    <w:rsid w:val="008267FD"/>
    <w:rsid w:val="008344CB"/>
    <w:rsid w:val="00845284"/>
    <w:rsid w:val="008479BE"/>
    <w:rsid w:val="00852BEC"/>
    <w:rsid w:val="00856928"/>
    <w:rsid w:val="00865FFB"/>
    <w:rsid w:val="00867489"/>
    <w:rsid w:val="00870740"/>
    <w:rsid w:val="00871C3C"/>
    <w:rsid w:val="008763FF"/>
    <w:rsid w:val="00881223"/>
    <w:rsid w:val="00891BF8"/>
    <w:rsid w:val="008B0A4B"/>
    <w:rsid w:val="008B47C0"/>
    <w:rsid w:val="008C62BC"/>
    <w:rsid w:val="008D2C38"/>
    <w:rsid w:val="008D6C59"/>
    <w:rsid w:val="008E102C"/>
    <w:rsid w:val="008E26DC"/>
    <w:rsid w:val="008E570A"/>
    <w:rsid w:val="008E6A98"/>
    <w:rsid w:val="008E782B"/>
    <w:rsid w:val="008F2FFF"/>
    <w:rsid w:val="008F3EEF"/>
    <w:rsid w:val="008F626C"/>
    <w:rsid w:val="00905A2D"/>
    <w:rsid w:val="009062EC"/>
    <w:rsid w:val="0091351D"/>
    <w:rsid w:val="00913EE1"/>
    <w:rsid w:val="009150FF"/>
    <w:rsid w:val="009157FE"/>
    <w:rsid w:val="00916BA3"/>
    <w:rsid w:val="00922555"/>
    <w:rsid w:val="009243A8"/>
    <w:rsid w:val="0092725E"/>
    <w:rsid w:val="00927F62"/>
    <w:rsid w:val="009374D5"/>
    <w:rsid w:val="00940A09"/>
    <w:rsid w:val="00941A03"/>
    <w:rsid w:val="00943B83"/>
    <w:rsid w:val="0095274C"/>
    <w:rsid w:val="0096162A"/>
    <w:rsid w:val="00970AC6"/>
    <w:rsid w:val="009733DE"/>
    <w:rsid w:val="009759CD"/>
    <w:rsid w:val="00976DDD"/>
    <w:rsid w:val="00981DA9"/>
    <w:rsid w:val="00990B01"/>
    <w:rsid w:val="009937EB"/>
    <w:rsid w:val="009963CE"/>
    <w:rsid w:val="009A097D"/>
    <w:rsid w:val="009A29FC"/>
    <w:rsid w:val="009A792B"/>
    <w:rsid w:val="009B1883"/>
    <w:rsid w:val="009B3B94"/>
    <w:rsid w:val="009B7984"/>
    <w:rsid w:val="009C1146"/>
    <w:rsid w:val="009C16CA"/>
    <w:rsid w:val="009C6B62"/>
    <w:rsid w:val="009C7F6B"/>
    <w:rsid w:val="009D4EF0"/>
    <w:rsid w:val="009E058D"/>
    <w:rsid w:val="009E2A26"/>
    <w:rsid w:val="009E2DC7"/>
    <w:rsid w:val="009E782A"/>
    <w:rsid w:val="009F376C"/>
    <w:rsid w:val="00A04438"/>
    <w:rsid w:val="00A1411C"/>
    <w:rsid w:val="00A30E39"/>
    <w:rsid w:val="00A32A7E"/>
    <w:rsid w:val="00A35B27"/>
    <w:rsid w:val="00A404CF"/>
    <w:rsid w:val="00A578DD"/>
    <w:rsid w:val="00A63159"/>
    <w:rsid w:val="00A666AA"/>
    <w:rsid w:val="00A71C45"/>
    <w:rsid w:val="00A745C1"/>
    <w:rsid w:val="00A771CB"/>
    <w:rsid w:val="00A82EE7"/>
    <w:rsid w:val="00A8483F"/>
    <w:rsid w:val="00A86F7B"/>
    <w:rsid w:val="00A9403B"/>
    <w:rsid w:val="00AA27FE"/>
    <w:rsid w:val="00AA34D1"/>
    <w:rsid w:val="00AA5AEB"/>
    <w:rsid w:val="00AB6276"/>
    <w:rsid w:val="00AC27F7"/>
    <w:rsid w:val="00AC5F8F"/>
    <w:rsid w:val="00AE09E2"/>
    <w:rsid w:val="00AE65FA"/>
    <w:rsid w:val="00AE6612"/>
    <w:rsid w:val="00AF73A2"/>
    <w:rsid w:val="00B042A5"/>
    <w:rsid w:val="00B04AED"/>
    <w:rsid w:val="00B12CD7"/>
    <w:rsid w:val="00B13D99"/>
    <w:rsid w:val="00B24865"/>
    <w:rsid w:val="00B3537A"/>
    <w:rsid w:val="00B357E4"/>
    <w:rsid w:val="00B4054C"/>
    <w:rsid w:val="00B40B4C"/>
    <w:rsid w:val="00B43DD8"/>
    <w:rsid w:val="00B46CBE"/>
    <w:rsid w:val="00B533A1"/>
    <w:rsid w:val="00B62886"/>
    <w:rsid w:val="00B62D88"/>
    <w:rsid w:val="00B6570A"/>
    <w:rsid w:val="00B70AEF"/>
    <w:rsid w:val="00B7236E"/>
    <w:rsid w:val="00B72C79"/>
    <w:rsid w:val="00B8238A"/>
    <w:rsid w:val="00B97D95"/>
    <w:rsid w:val="00BA0A27"/>
    <w:rsid w:val="00BA49E1"/>
    <w:rsid w:val="00BB37E1"/>
    <w:rsid w:val="00BC2A16"/>
    <w:rsid w:val="00BD53CC"/>
    <w:rsid w:val="00BF4AF2"/>
    <w:rsid w:val="00C01E13"/>
    <w:rsid w:val="00C0426B"/>
    <w:rsid w:val="00C12EDA"/>
    <w:rsid w:val="00C13D43"/>
    <w:rsid w:val="00C14AA2"/>
    <w:rsid w:val="00C26691"/>
    <w:rsid w:val="00C33A65"/>
    <w:rsid w:val="00C465A2"/>
    <w:rsid w:val="00C51947"/>
    <w:rsid w:val="00C542F2"/>
    <w:rsid w:val="00C65F22"/>
    <w:rsid w:val="00C836D2"/>
    <w:rsid w:val="00C90562"/>
    <w:rsid w:val="00CC5216"/>
    <w:rsid w:val="00CC5AF8"/>
    <w:rsid w:val="00CC70DD"/>
    <w:rsid w:val="00CC793A"/>
    <w:rsid w:val="00CD2252"/>
    <w:rsid w:val="00CD2A5A"/>
    <w:rsid w:val="00CD4C6D"/>
    <w:rsid w:val="00CE53F1"/>
    <w:rsid w:val="00CE7977"/>
    <w:rsid w:val="00D14D44"/>
    <w:rsid w:val="00D21899"/>
    <w:rsid w:val="00D220CE"/>
    <w:rsid w:val="00D22AF0"/>
    <w:rsid w:val="00D22C8C"/>
    <w:rsid w:val="00D252FE"/>
    <w:rsid w:val="00D26182"/>
    <w:rsid w:val="00D413DF"/>
    <w:rsid w:val="00D444D7"/>
    <w:rsid w:val="00D53B65"/>
    <w:rsid w:val="00D553BC"/>
    <w:rsid w:val="00D56205"/>
    <w:rsid w:val="00D57ED5"/>
    <w:rsid w:val="00D65619"/>
    <w:rsid w:val="00D72897"/>
    <w:rsid w:val="00D83F0B"/>
    <w:rsid w:val="00D83FAB"/>
    <w:rsid w:val="00D87333"/>
    <w:rsid w:val="00DA0D98"/>
    <w:rsid w:val="00DA2A26"/>
    <w:rsid w:val="00DA30AA"/>
    <w:rsid w:val="00DB0C3D"/>
    <w:rsid w:val="00DB6E05"/>
    <w:rsid w:val="00DC4111"/>
    <w:rsid w:val="00DC46D7"/>
    <w:rsid w:val="00DC6BA6"/>
    <w:rsid w:val="00DE3479"/>
    <w:rsid w:val="00DE4687"/>
    <w:rsid w:val="00DF0910"/>
    <w:rsid w:val="00DF5AA4"/>
    <w:rsid w:val="00E06A3E"/>
    <w:rsid w:val="00E06A40"/>
    <w:rsid w:val="00E07DA0"/>
    <w:rsid w:val="00E14B8B"/>
    <w:rsid w:val="00E2124E"/>
    <w:rsid w:val="00E319A5"/>
    <w:rsid w:val="00E341AC"/>
    <w:rsid w:val="00E46AF0"/>
    <w:rsid w:val="00E60FC9"/>
    <w:rsid w:val="00E64F13"/>
    <w:rsid w:val="00E67D87"/>
    <w:rsid w:val="00E745A0"/>
    <w:rsid w:val="00E81C6A"/>
    <w:rsid w:val="00E841C8"/>
    <w:rsid w:val="00E90E4A"/>
    <w:rsid w:val="00EA04B5"/>
    <w:rsid w:val="00EB4CE4"/>
    <w:rsid w:val="00ED554F"/>
    <w:rsid w:val="00ED5F41"/>
    <w:rsid w:val="00EE093D"/>
    <w:rsid w:val="00EE35D6"/>
    <w:rsid w:val="00EF01DF"/>
    <w:rsid w:val="00EF4F97"/>
    <w:rsid w:val="00EF65EA"/>
    <w:rsid w:val="00EF6C92"/>
    <w:rsid w:val="00EF7392"/>
    <w:rsid w:val="00F00C0B"/>
    <w:rsid w:val="00F01FDC"/>
    <w:rsid w:val="00F06909"/>
    <w:rsid w:val="00F148F1"/>
    <w:rsid w:val="00F151E4"/>
    <w:rsid w:val="00F20433"/>
    <w:rsid w:val="00F235CE"/>
    <w:rsid w:val="00F24918"/>
    <w:rsid w:val="00F259DC"/>
    <w:rsid w:val="00F2627B"/>
    <w:rsid w:val="00F35047"/>
    <w:rsid w:val="00F3764C"/>
    <w:rsid w:val="00F37795"/>
    <w:rsid w:val="00F42D20"/>
    <w:rsid w:val="00F52B47"/>
    <w:rsid w:val="00F616CD"/>
    <w:rsid w:val="00F67179"/>
    <w:rsid w:val="00F67D81"/>
    <w:rsid w:val="00F67F0F"/>
    <w:rsid w:val="00F73F66"/>
    <w:rsid w:val="00F86D92"/>
    <w:rsid w:val="00F92288"/>
    <w:rsid w:val="00FB2C77"/>
    <w:rsid w:val="00FB7501"/>
    <w:rsid w:val="00FC0BD8"/>
    <w:rsid w:val="00FC2F8A"/>
    <w:rsid w:val="00FE7D66"/>
    <w:rsid w:val="00FF18F1"/>
    <w:rsid w:val="00FF4F65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1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4251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Hewlett-Packard Company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USER</cp:lastModifiedBy>
  <cp:revision>167</cp:revision>
  <cp:lastPrinted>2022-03-22T06:57:00Z</cp:lastPrinted>
  <dcterms:created xsi:type="dcterms:W3CDTF">2010-02-16T09:56:00Z</dcterms:created>
  <dcterms:modified xsi:type="dcterms:W3CDTF">2022-04-01T06:54:00Z</dcterms:modified>
</cp:coreProperties>
</file>